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64A76" w14:textId="3C8908D1" w:rsidR="004C56BA" w:rsidRPr="005D3D07" w:rsidRDefault="004C56BA" w:rsidP="00B852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D3D07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F750DF" w:rsidRPr="005D3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  <w:t>–2</w:t>
      </w:r>
      <w:r w:rsidRPr="005D3D07">
        <w:rPr>
          <w:rFonts w:ascii="Times New Roman" w:hAnsi="Times New Roman" w:cs="Times New Roman"/>
          <w:b/>
          <w:bCs/>
          <w:sz w:val="24"/>
          <w:szCs w:val="24"/>
        </w:rPr>
        <w:t xml:space="preserve">025 m.m. ugdymo plano </w:t>
      </w:r>
    </w:p>
    <w:p w14:paraId="1B487871" w14:textId="02EA8D8C" w:rsidR="004C56BA" w:rsidRPr="005D3D07" w:rsidRDefault="004C56BA" w:rsidP="00B85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priedas Nr. </w:t>
      </w:r>
      <w:r w:rsidR="00B17F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D3D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3D8035" w14:textId="77777777" w:rsidR="00CA68FB" w:rsidRDefault="00CA68FB" w:rsidP="004C56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6D0B8" w14:textId="77777777" w:rsidR="00CA68FB" w:rsidRPr="00CA68FB" w:rsidRDefault="00CA68FB" w:rsidP="00CA68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8FB">
        <w:rPr>
          <w:rFonts w:ascii="Times New Roman" w:hAnsi="Times New Roman" w:cs="Times New Roman"/>
          <w:b/>
          <w:bCs/>
          <w:sz w:val="24"/>
          <w:szCs w:val="24"/>
        </w:rPr>
        <w:t>Klaipėdos Prano Mašioto progimnazijos</w:t>
      </w:r>
    </w:p>
    <w:p w14:paraId="75CF2536" w14:textId="00D965E6" w:rsidR="00CD4EFC" w:rsidRPr="00CA68FB" w:rsidRDefault="00CA68FB" w:rsidP="00CA68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6BA" w:rsidRPr="00CA68FB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F750DF" w:rsidRPr="00CA6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  <w:t>–</w:t>
      </w:r>
      <w:r w:rsidR="004C56BA" w:rsidRPr="00CA68FB">
        <w:rPr>
          <w:rFonts w:ascii="Times New Roman" w:hAnsi="Times New Roman" w:cs="Times New Roman"/>
          <w:b/>
          <w:bCs/>
          <w:sz w:val="24"/>
          <w:szCs w:val="24"/>
        </w:rPr>
        <w:t>2025 m.m. ugdymo proceso organizavimo veiklos kalendorius</w:t>
      </w:r>
    </w:p>
    <w:p w14:paraId="6879FA7B" w14:textId="77777777" w:rsidR="004C56BA" w:rsidRDefault="004C56BA" w:rsidP="004C56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78"/>
        <w:gridCol w:w="827"/>
        <w:gridCol w:w="2445"/>
        <w:gridCol w:w="1670"/>
        <w:gridCol w:w="3508"/>
      </w:tblGrid>
      <w:tr w:rsidR="00A749B1" w14:paraId="11546861" w14:textId="77777777" w:rsidTr="00AF3948">
        <w:tc>
          <w:tcPr>
            <w:tcW w:w="1178" w:type="dxa"/>
            <w:shd w:val="clear" w:color="auto" w:fill="DAE9F7" w:themeFill="text2" w:themeFillTint="1A"/>
          </w:tcPr>
          <w:p w14:paraId="58CCFBAC" w14:textId="42E77ACF" w:rsidR="00A749B1" w:rsidRPr="00CA68FB" w:rsidRDefault="00A749B1" w:rsidP="004C56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Mėnuo</w:t>
            </w:r>
          </w:p>
        </w:tc>
        <w:tc>
          <w:tcPr>
            <w:tcW w:w="827" w:type="dxa"/>
            <w:shd w:val="clear" w:color="auto" w:fill="DAE9F7" w:themeFill="text2" w:themeFillTint="1A"/>
          </w:tcPr>
          <w:p w14:paraId="0786104D" w14:textId="583653A9" w:rsidR="00A749B1" w:rsidRPr="00CA68FB" w:rsidRDefault="00A749B1" w:rsidP="004C56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Diena</w:t>
            </w:r>
          </w:p>
        </w:tc>
        <w:tc>
          <w:tcPr>
            <w:tcW w:w="2445" w:type="dxa"/>
            <w:shd w:val="clear" w:color="auto" w:fill="DAE9F7" w:themeFill="text2" w:themeFillTint="1A"/>
          </w:tcPr>
          <w:p w14:paraId="3D2C1637" w14:textId="4A89412D" w:rsidR="00A749B1" w:rsidRPr="00CA68FB" w:rsidRDefault="00A749B1" w:rsidP="004C56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Renginys/veikla</w:t>
            </w:r>
          </w:p>
        </w:tc>
        <w:tc>
          <w:tcPr>
            <w:tcW w:w="1670" w:type="dxa"/>
            <w:shd w:val="clear" w:color="auto" w:fill="DAE9F7" w:themeFill="text2" w:themeFillTint="1A"/>
          </w:tcPr>
          <w:p w14:paraId="1A271772" w14:textId="3A311E40" w:rsidR="00A749B1" w:rsidRPr="00CA68FB" w:rsidRDefault="00A749B1" w:rsidP="004C56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Dalyviai</w:t>
            </w:r>
          </w:p>
        </w:tc>
        <w:tc>
          <w:tcPr>
            <w:tcW w:w="3508" w:type="dxa"/>
            <w:shd w:val="clear" w:color="auto" w:fill="DAE9F7" w:themeFill="text2" w:themeFillTint="1A"/>
          </w:tcPr>
          <w:p w14:paraId="5F5D1751" w14:textId="0D192EDA" w:rsidR="00A749B1" w:rsidRPr="00CA68FB" w:rsidRDefault="00A749B1" w:rsidP="004C56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</w:t>
            </w:r>
          </w:p>
        </w:tc>
      </w:tr>
      <w:tr w:rsidR="00A749B1" w14:paraId="51FAC064" w14:textId="77777777" w:rsidTr="00AF3948">
        <w:tc>
          <w:tcPr>
            <w:tcW w:w="1178" w:type="dxa"/>
            <w:vMerge w:val="restart"/>
            <w:shd w:val="clear" w:color="auto" w:fill="DAE9F7" w:themeFill="text2" w:themeFillTint="1A"/>
          </w:tcPr>
          <w:p w14:paraId="6E34FE91" w14:textId="2AF26A7D" w:rsidR="00A749B1" w:rsidRPr="00353168" w:rsidRDefault="00A749B1" w:rsidP="004C56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Rugsėjis</w:t>
            </w:r>
          </w:p>
        </w:tc>
        <w:tc>
          <w:tcPr>
            <w:tcW w:w="827" w:type="dxa"/>
            <w:shd w:val="clear" w:color="auto" w:fill="D9F2D0" w:themeFill="accent6" w:themeFillTint="33"/>
          </w:tcPr>
          <w:p w14:paraId="46EB7086" w14:textId="7B041038" w:rsidR="00A749B1" w:rsidRPr="00353168" w:rsidRDefault="00A749B1" w:rsidP="004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shd w:val="clear" w:color="auto" w:fill="D9F2D0" w:themeFill="accent6" w:themeFillTint="33"/>
          </w:tcPr>
          <w:p w14:paraId="51489A8D" w14:textId="7D650D9E" w:rsidR="00A749B1" w:rsidRDefault="00A749B1" w:rsidP="004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ir žinių diena</w:t>
            </w:r>
          </w:p>
        </w:tc>
        <w:tc>
          <w:tcPr>
            <w:tcW w:w="1670" w:type="dxa"/>
            <w:shd w:val="clear" w:color="auto" w:fill="D9F2D0" w:themeFill="accent6" w:themeFillTint="33"/>
          </w:tcPr>
          <w:p w14:paraId="714811DF" w14:textId="0C277258" w:rsidR="00A749B1" w:rsidRDefault="00A749B1" w:rsidP="004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bendruomenė</w:t>
            </w:r>
          </w:p>
        </w:tc>
        <w:tc>
          <w:tcPr>
            <w:tcW w:w="3508" w:type="dxa"/>
            <w:shd w:val="clear" w:color="auto" w:fill="D9F2D0" w:themeFill="accent6" w:themeFillTint="33"/>
          </w:tcPr>
          <w:p w14:paraId="695DE3D8" w14:textId="68BB375E" w:rsidR="00A749B1" w:rsidRDefault="00A749B1" w:rsidP="004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metų pradžios šventė, šv. Mišios šv. Juozapo Darbininko bažnyčioje,  šventė Progimnazijos kiemelyje, mokinių ir tėvų susitikimai klasėse</w:t>
            </w:r>
          </w:p>
        </w:tc>
      </w:tr>
      <w:tr w:rsidR="00A749B1" w14:paraId="6BAEE73E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6B075F6C" w14:textId="77777777" w:rsidR="00A749B1" w:rsidRPr="00CA68FB" w:rsidRDefault="00A749B1" w:rsidP="00E95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4E49106" w14:textId="1F4D5209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  <w:tc>
          <w:tcPr>
            <w:tcW w:w="2445" w:type="dxa"/>
            <w:shd w:val="clear" w:color="auto" w:fill="auto"/>
          </w:tcPr>
          <w:p w14:paraId="1F9C3E1E" w14:textId="60A0CF1C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Klasės valandėlės </w:t>
            </w:r>
          </w:p>
        </w:tc>
        <w:tc>
          <w:tcPr>
            <w:tcW w:w="1670" w:type="dxa"/>
            <w:shd w:val="clear" w:color="auto" w:fill="auto"/>
          </w:tcPr>
          <w:p w14:paraId="344C83D9" w14:textId="0DC83553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auto"/>
          </w:tcPr>
          <w:p w14:paraId="4807BB72" w14:textId="74E29A75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supažindinimas su mokinio elgesio taisyklėmis</w:t>
            </w:r>
          </w:p>
        </w:tc>
      </w:tr>
      <w:tr w:rsidR="00A749B1" w14:paraId="704C860F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64DFCF73" w14:textId="77777777" w:rsidR="00A749B1" w:rsidRPr="00CA68FB" w:rsidRDefault="00A749B1" w:rsidP="00E95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79266BE8" w14:textId="61501540" w:rsidR="00A749B1" w:rsidRP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B1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  <w:tc>
          <w:tcPr>
            <w:tcW w:w="2445" w:type="dxa"/>
            <w:shd w:val="clear" w:color="auto" w:fill="auto"/>
          </w:tcPr>
          <w:p w14:paraId="52068A28" w14:textId="584C110A" w:rsidR="00A749B1" w:rsidRP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B1">
              <w:rPr>
                <w:rFonts w:ascii="Times New Roman" w:hAnsi="Times New Roman" w:cs="Times New Roman"/>
                <w:sz w:val="24"/>
                <w:szCs w:val="24"/>
              </w:rPr>
              <w:t>Mokytojų kvalifikacijos tobulinimas</w:t>
            </w:r>
          </w:p>
        </w:tc>
        <w:tc>
          <w:tcPr>
            <w:tcW w:w="1670" w:type="dxa"/>
            <w:shd w:val="clear" w:color="auto" w:fill="auto"/>
          </w:tcPr>
          <w:p w14:paraId="0014DC86" w14:textId="5A136887" w:rsidR="00A749B1" w:rsidRP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508" w:type="dxa"/>
            <w:shd w:val="clear" w:color="auto" w:fill="auto"/>
          </w:tcPr>
          <w:p w14:paraId="5FEF0981" w14:textId="766AF3B8" w:rsidR="00A749B1" w:rsidRP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B1">
              <w:rPr>
                <w:rFonts w:ascii="Times New Roman" w:hAnsi="Times New Roman" w:cs="Times New Roman"/>
                <w:sz w:val="24"/>
                <w:szCs w:val="24"/>
              </w:rPr>
              <w:t>Seminarai ir mokymai mokytojams, pagalbos mokiniui specialistams</w:t>
            </w:r>
          </w:p>
        </w:tc>
      </w:tr>
      <w:tr w:rsidR="00A749B1" w14:paraId="33E171AC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12D705D" w14:textId="77777777" w:rsidR="00A749B1" w:rsidRPr="00CA68FB" w:rsidRDefault="00A749B1" w:rsidP="00E95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73C4DDE" w14:textId="3D38F177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3-20</w:t>
            </w:r>
          </w:p>
        </w:tc>
        <w:tc>
          <w:tcPr>
            <w:tcW w:w="2445" w:type="dxa"/>
            <w:shd w:val="clear" w:color="auto" w:fill="auto"/>
          </w:tcPr>
          <w:p w14:paraId="6F840C52" w14:textId="4C942B49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ir tėvų supažindinimas su dalyko vertinimo sistema</w:t>
            </w:r>
          </w:p>
        </w:tc>
        <w:tc>
          <w:tcPr>
            <w:tcW w:w="1670" w:type="dxa"/>
            <w:shd w:val="clear" w:color="auto" w:fill="auto"/>
          </w:tcPr>
          <w:p w14:paraId="6D3642B0" w14:textId="6DAFD187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Mokiniai, jų tėvai</w:t>
            </w:r>
          </w:p>
        </w:tc>
        <w:tc>
          <w:tcPr>
            <w:tcW w:w="3508" w:type="dxa"/>
            <w:shd w:val="clear" w:color="auto" w:fill="auto"/>
          </w:tcPr>
          <w:p w14:paraId="37D9A6D1" w14:textId="5ECE8B13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ir tėvų supažindinimas su dalyko vertinimo sistema</w:t>
            </w:r>
          </w:p>
        </w:tc>
      </w:tr>
      <w:tr w:rsidR="00A749B1" w14:paraId="21918CBA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2C6C0FB5" w14:textId="77777777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8A355BD" w14:textId="67D0873F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shd w:val="clear" w:color="auto" w:fill="auto"/>
          </w:tcPr>
          <w:p w14:paraId="3D1D1C56" w14:textId="3E1B93BC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1670" w:type="dxa"/>
            <w:shd w:val="clear" w:color="auto" w:fill="auto"/>
          </w:tcPr>
          <w:p w14:paraId="595C1235" w14:textId="6BCEB000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Komisijos nariai</w:t>
            </w:r>
          </w:p>
        </w:tc>
        <w:tc>
          <w:tcPr>
            <w:tcW w:w="3508" w:type="dxa"/>
            <w:shd w:val="clear" w:color="auto" w:fill="auto"/>
          </w:tcPr>
          <w:p w14:paraId="20D4DF91" w14:textId="55A94229" w:rsidR="00A749B1" w:rsidRPr="00841476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prevenci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švietimo pagalbos teikim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saugios ir palankios vaiko ugdymui aplinkos kūrim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pagalba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mokiniams, turintiems specialiųjų ugdymosi poreikių, mokini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ų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specialiųjų ugdymosi poreikių pirmin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įvertinim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susijusių,  klausimų aptarimas</w:t>
            </w:r>
          </w:p>
        </w:tc>
      </w:tr>
      <w:tr w:rsidR="00A749B1" w14:paraId="7DDBD22F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DD82FED" w14:textId="77777777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9B34840" w14:textId="41A81DCF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shd w:val="clear" w:color="auto" w:fill="auto"/>
          </w:tcPr>
          <w:p w14:paraId="2DE79F16" w14:textId="2740EB7E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klasių mokinių tėvų ir mokytojų susirinkimas </w:t>
            </w:r>
          </w:p>
        </w:tc>
        <w:tc>
          <w:tcPr>
            <w:tcW w:w="1670" w:type="dxa"/>
            <w:shd w:val="clear" w:color="auto" w:fill="auto"/>
          </w:tcPr>
          <w:p w14:paraId="1B764750" w14:textId="40B15251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klasių mokinių tėvai</w:t>
            </w:r>
          </w:p>
        </w:tc>
        <w:tc>
          <w:tcPr>
            <w:tcW w:w="3508" w:type="dxa"/>
            <w:shd w:val="clear" w:color="auto" w:fill="auto"/>
          </w:tcPr>
          <w:p w14:paraId="29CECEAF" w14:textId="3C336A00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Susirinkimas skirtas mokinių tėvams pristatyti progimnazijos vidaus tvarką, susitarti dėl mokinių tėvų dalyvavimo ugdymo procese principų, pristatyti Tėvų klubo veiklą</w:t>
            </w:r>
          </w:p>
        </w:tc>
      </w:tr>
      <w:tr w:rsidR="00A749B1" w14:paraId="0EFD1E0C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5BBA1552" w14:textId="77777777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0CD0D797" w14:textId="1E865963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5" w:type="dxa"/>
            <w:shd w:val="clear" w:color="auto" w:fill="auto"/>
          </w:tcPr>
          <w:p w14:paraId="42EB6571" w14:textId="4C5BB4C3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susirinkimas</w:t>
            </w:r>
          </w:p>
        </w:tc>
        <w:tc>
          <w:tcPr>
            <w:tcW w:w="1670" w:type="dxa"/>
            <w:shd w:val="clear" w:color="auto" w:fill="auto"/>
          </w:tcPr>
          <w:p w14:paraId="789C0DA3" w14:textId="0C562C35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nariai</w:t>
            </w:r>
          </w:p>
        </w:tc>
        <w:tc>
          <w:tcPr>
            <w:tcW w:w="3508" w:type="dxa"/>
            <w:shd w:val="clear" w:color="auto" w:fill="auto"/>
          </w:tcPr>
          <w:p w14:paraId="5B9F729F" w14:textId="239A7C37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A749B1" w14:paraId="14A4E2A4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1133E93F" w14:textId="77777777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0F87CF5C" w14:textId="101C949F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5" w:type="dxa"/>
            <w:shd w:val="clear" w:color="auto" w:fill="auto"/>
          </w:tcPr>
          <w:p w14:paraId="682ABC1C" w14:textId="3DBC3CD1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Didžiuosiuose švč. Mergelės Marijos Gimimo atlaiduose Šiluvoje</w:t>
            </w:r>
          </w:p>
        </w:tc>
        <w:tc>
          <w:tcPr>
            <w:tcW w:w="1670" w:type="dxa"/>
            <w:shd w:val="clear" w:color="auto" w:fill="auto"/>
          </w:tcPr>
          <w:p w14:paraId="21224746" w14:textId="6D2000C0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klasės</w:t>
            </w:r>
          </w:p>
        </w:tc>
        <w:tc>
          <w:tcPr>
            <w:tcW w:w="3508" w:type="dxa"/>
            <w:shd w:val="clear" w:color="auto" w:fill="auto"/>
          </w:tcPr>
          <w:p w14:paraId="4A7F6725" w14:textId="15C4273F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Atlaiduose,  pamokos už mokyklos ribų</w:t>
            </w:r>
          </w:p>
        </w:tc>
      </w:tr>
      <w:tr w:rsidR="00A749B1" w14:paraId="1F9CDFCE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A9694AC" w14:textId="77777777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D9F2D0" w:themeFill="accent6" w:themeFillTint="33"/>
          </w:tcPr>
          <w:p w14:paraId="4DD24348" w14:textId="289DF02E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5" w:type="dxa"/>
            <w:shd w:val="clear" w:color="auto" w:fill="D9F2D0" w:themeFill="accent6" w:themeFillTint="33"/>
          </w:tcPr>
          <w:p w14:paraId="166BEEDC" w14:textId="6626837B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Patyriminio ugdymo diena „Pažink savo kraštą“</w:t>
            </w:r>
          </w:p>
        </w:tc>
        <w:tc>
          <w:tcPr>
            <w:tcW w:w="1670" w:type="dxa"/>
            <w:shd w:val="clear" w:color="auto" w:fill="D9F2D0" w:themeFill="accent6" w:themeFillTint="33"/>
          </w:tcPr>
          <w:p w14:paraId="300AD9B4" w14:textId="0C68F637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D9F2D0" w:themeFill="accent6" w:themeFillTint="33"/>
          </w:tcPr>
          <w:p w14:paraId="45B72F42" w14:textId="3B15026D" w:rsidR="00A749B1" w:rsidRDefault="00A749B1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Ekskursijos, išvykos prie jūros į parkus, pamokos gamtoje</w:t>
            </w:r>
          </w:p>
        </w:tc>
      </w:tr>
      <w:tr w:rsidR="00260C12" w14:paraId="02475A0D" w14:textId="77777777" w:rsidTr="00CB3F29">
        <w:trPr>
          <w:trHeight w:val="828"/>
        </w:trPr>
        <w:tc>
          <w:tcPr>
            <w:tcW w:w="1178" w:type="dxa"/>
            <w:vMerge/>
            <w:shd w:val="clear" w:color="auto" w:fill="DAE9F7" w:themeFill="text2" w:themeFillTint="1A"/>
          </w:tcPr>
          <w:p w14:paraId="1BB39DE3" w14:textId="77777777" w:rsidR="00260C12" w:rsidRDefault="00260C12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6B1CCE5F" w14:textId="14625980" w:rsidR="00260C12" w:rsidRDefault="00260C12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5" w:type="dxa"/>
            <w:shd w:val="clear" w:color="auto" w:fill="auto"/>
          </w:tcPr>
          <w:p w14:paraId="4B260753" w14:textId="7F03EA4A" w:rsidR="00260C12" w:rsidRDefault="00260C12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„Aitvarų“ žygis</w:t>
            </w:r>
          </w:p>
        </w:tc>
        <w:tc>
          <w:tcPr>
            <w:tcW w:w="1670" w:type="dxa"/>
            <w:shd w:val="clear" w:color="auto" w:fill="auto"/>
          </w:tcPr>
          <w:p w14:paraId="018AA8C7" w14:textId="6D6FFAB2" w:rsidR="00260C12" w:rsidRDefault="00260C12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Pageidaujantys bendruomenės nariai</w:t>
            </w:r>
          </w:p>
        </w:tc>
        <w:tc>
          <w:tcPr>
            <w:tcW w:w="3508" w:type="dxa"/>
            <w:shd w:val="clear" w:color="auto" w:fill="auto"/>
          </w:tcPr>
          <w:p w14:paraId="0CF3DBE3" w14:textId="2B4E9A85" w:rsidR="00260C12" w:rsidRDefault="00260C12" w:rsidP="00E9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Žygis ir veiklos prie jūros</w:t>
            </w:r>
          </w:p>
        </w:tc>
      </w:tr>
      <w:tr w:rsidR="003E2EAA" w14:paraId="4A0D69AF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6565C40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D9F2D0" w:themeFill="accent6" w:themeFillTint="33"/>
          </w:tcPr>
          <w:p w14:paraId="1EA4E102" w14:textId="47F3832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shd w:val="clear" w:color="auto" w:fill="D9F2D0" w:themeFill="accent6" w:themeFillTint="33"/>
          </w:tcPr>
          <w:p w14:paraId="3658D3D5" w14:textId="113F8BD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A">
              <w:rPr>
                <w:rFonts w:ascii="Times New Roman" w:hAnsi="Times New Roman" w:cs="Times New Roman"/>
                <w:sz w:val="24"/>
                <w:szCs w:val="24"/>
              </w:rPr>
              <w:t>Sporto ir sveikatos diena</w:t>
            </w:r>
          </w:p>
        </w:tc>
        <w:tc>
          <w:tcPr>
            <w:tcW w:w="1670" w:type="dxa"/>
            <w:shd w:val="clear" w:color="auto" w:fill="D9F2D0" w:themeFill="accent6" w:themeFillTint="33"/>
          </w:tcPr>
          <w:p w14:paraId="4C70FFF6" w14:textId="4DE48183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A"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D9F2D0" w:themeFill="accent6" w:themeFillTint="33"/>
          </w:tcPr>
          <w:p w14:paraId="08C35E82" w14:textId="52494BB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A">
              <w:rPr>
                <w:rFonts w:ascii="Times New Roman" w:hAnsi="Times New Roman" w:cs="Times New Roman"/>
                <w:sz w:val="24"/>
                <w:szCs w:val="24"/>
              </w:rPr>
              <w:t>Sveikos gyvensenos paskaitos, viktorinos, sporto varžybos</w:t>
            </w:r>
          </w:p>
        </w:tc>
      </w:tr>
      <w:tr w:rsidR="003E2EAA" w14:paraId="0CFCB722" w14:textId="77777777" w:rsidTr="00AF3948">
        <w:tc>
          <w:tcPr>
            <w:tcW w:w="1178" w:type="dxa"/>
            <w:shd w:val="clear" w:color="auto" w:fill="DAE9F7" w:themeFill="text2" w:themeFillTint="1A"/>
          </w:tcPr>
          <w:p w14:paraId="00A16515" w14:textId="77777777" w:rsidR="003E2EAA" w:rsidRPr="00CA68FB" w:rsidRDefault="003E2EAA" w:rsidP="003E2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AAF8BC1" w14:textId="39FA1E4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5" w:type="dxa"/>
            <w:shd w:val="clear" w:color="auto" w:fill="auto"/>
          </w:tcPr>
          <w:p w14:paraId="4B913CA3" w14:textId="4B689BF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posėdis</w:t>
            </w:r>
          </w:p>
        </w:tc>
        <w:tc>
          <w:tcPr>
            <w:tcW w:w="1670" w:type="dxa"/>
            <w:shd w:val="clear" w:color="auto" w:fill="auto"/>
          </w:tcPr>
          <w:p w14:paraId="1DD01022" w14:textId="0734AE46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nariai</w:t>
            </w:r>
          </w:p>
        </w:tc>
        <w:tc>
          <w:tcPr>
            <w:tcW w:w="3508" w:type="dxa"/>
            <w:shd w:val="clear" w:color="auto" w:fill="auto"/>
          </w:tcPr>
          <w:p w14:paraId="5207B6CD" w14:textId="0B0E6ED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analizė</w:t>
            </w:r>
          </w:p>
        </w:tc>
      </w:tr>
      <w:tr w:rsidR="003E2EAA" w14:paraId="65D236B9" w14:textId="77777777" w:rsidTr="00AF3948">
        <w:tc>
          <w:tcPr>
            <w:tcW w:w="1178" w:type="dxa"/>
            <w:vMerge w:val="restart"/>
            <w:shd w:val="clear" w:color="auto" w:fill="DAE9F7" w:themeFill="text2" w:themeFillTint="1A"/>
          </w:tcPr>
          <w:p w14:paraId="57F1BD03" w14:textId="64C708BF" w:rsidR="003E2EAA" w:rsidRPr="00CA68FB" w:rsidRDefault="003E2EAA" w:rsidP="003E2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Spalis</w:t>
            </w:r>
          </w:p>
        </w:tc>
        <w:tc>
          <w:tcPr>
            <w:tcW w:w="827" w:type="dxa"/>
            <w:shd w:val="clear" w:color="auto" w:fill="auto"/>
          </w:tcPr>
          <w:p w14:paraId="7194F244" w14:textId="7860303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shd w:val="clear" w:color="auto" w:fill="auto"/>
          </w:tcPr>
          <w:p w14:paraId="7A1F19B4" w14:textId="1D26F60B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1670" w:type="dxa"/>
            <w:shd w:val="clear" w:color="auto" w:fill="auto"/>
          </w:tcPr>
          <w:p w14:paraId="0E358158" w14:textId="1205DC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Komisijos nariai</w:t>
            </w:r>
          </w:p>
        </w:tc>
        <w:tc>
          <w:tcPr>
            <w:tcW w:w="3508" w:type="dxa"/>
            <w:shd w:val="clear" w:color="auto" w:fill="auto"/>
          </w:tcPr>
          <w:p w14:paraId="162A0A1A" w14:textId="2618530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prevenci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švietimo pagalbos teikim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saugios ir 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palankios vaiko ugdymui aplinkos kūrim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pagalba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mokiniams, turintiems specialiųjų ugdymosi poreikių, mokini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ų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specialiųjų ugdymosi poreikių pirmin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įvertinim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susijusių,  klausimų aptarimas</w:t>
            </w:r>
          </w:p>
        </w:tc>
      </w:tr>
      <w:tr w:rsidR="003E2EAA" w14:paraId="77F919AE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55C3DE57" w14:textId="77777777" w:rsidR="003E2EAA" w:rsidRPr="00CA68FB" w:rsidRDefault="003E2EAA" w:rsidP="003E2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5635A0AC" w14:textId="6CF27098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shd w:val="clear" w:color="auto" w:fill="auto"/>
          </w:tcPr>
          <w:p w14:paraId="6261C3FE" w14:textId="15BCA76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susirinkimas</w:t>
            </w:r>
          </w:p>
        </w:tc>
        <w:tc>
          <w:tcPr>
            <w:tcW w:w="1670" w:type="dxa"/>
            <w:shd w:val="clear" w:color="auto" w:fill="auto"/>
          </w:tcPr>
          <w:p w14:paraId="3431532C" w14:textId="4EC09A1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nariai</w:t>
            </w:r>
          </w:p>
        </w:tc>
        <w:tc>
          <w:tcPr>
            <w:tcW w:w="3508" w:type="dxa"/>
            <w:shd w:val="clear" w:color="auto" w:fill="auto"/>
          </w:tcPr>
          <w:p w14:paraId="5BA8DB7C" w14:textId="35AFCBFC" w:rsidR="003E2EAA" w:rsidRPr="00841476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3E2EAA" w14:paraId="6D938C19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27F5EDDB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20B2BC75" w14:textId="56D44550" w:rsidR="003E2EAA" w:rsidRDefault="00E934F7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shd w:val="clear" w:color="auto" w:fill="auto"/>
          </w:tcPr>
          <w:p w14:paraId="03F49C70" w14:textId="6340AEF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dienos minėjimas</w:t>
            </w:r>
          </w:p>
        </w:tc>
        <w:tc>
          <w:tcPr>
            <w:tcW w:w="1670" w:type="dxa"/>
            <w:shd w:val="clear" w:color="auto" w:fill="auto"/>
          </w:tcPr>
          <w:p w14:paraId="22D34D0E" w14:textId="76BC902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klasės, mokytojai</w:t>
            </w:r>
          </w:p>
        </w:tc>
        <w:tc>
          <w:tcPr>
            <w:tcW w:w="3508" w:type="dxa"/>
            <w:shd w:val="clear" w:color="auto" w:fill="auto"/>
          </w:tcPr>
          <w:p w14:paraId="5A22368C" w14:textId="0710EF8F" w:rsidR="003E2EAA" w:rsidRPr="00841476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pertraukų metu, koncertas</w:t>
            </w:r>
          </w:p>
        </w:tc>
      </w:tr>
      <w:tr w:rsidR="003E2EAA" w14:paraId="2D4F6084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4C8A48A6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792336DA" w14:textId="1D829716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2445" w:type="dxa"/>
            <w:shd w:val="clear" w:color="auto" w:fill="auto"/>
          </w:tcPr>
          <w:p w14:paraId="56FC40B4" w14:textId="0D51BD3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mokinių tėvų susirinkimai</w:t>
            </w:r>
          </w:p>
        </w:tc>
        <w:tc>
          <w:tcPr>
            <w:tcW w:w="1670" w:type="dxa"/>
            <w:shd w:val="clear" w:color="auto" w:fill="auto"/>
          </w:tcPr>
          <w:p w14:paraId="6F651622" w14:textId="1315A33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klasių mokinių tėvai</w:t>
            </w:r>
          </w:p>
        </w:tc>
        <w:tc>
          <w:tcPr>
            <w:tcW w:w="3508" w:type="dxa"/>
            <w:shd w:val="clear" w:color="auto" w:fill="auto"/>
          </w:tcPr>
          <w:p w14:paraId="264B2ECE" w14:textId="5A740508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3E2EAA" w14:paraId="201089F3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59366CF6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2C7156A8" w14:textId="7F80F09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2445" w:type="dxa"/>
            <w:shd w:val="clear" w:color="auto" w:fill="FFFFFF" w:themeFill="background1"/>
          </w:tcPr>
          <w:p w14:paraId="13164433" w14:textId="4EF541D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Kultūros dienos</w:t>
            </w:r>
          </w:p>
        </w:tc>
        <w:tc>
          <w:tcPr>
            <w:tcW w:w="1670" w:type="dxa"/>
            <w:shd w:val="clear" w:color="auto" w:fill="FFFFFF" w:themeFill="background1"/>
          </w:tcPr>
          <w:p w14:paraId="202C2AFE" w14:textId="176F5AE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FFFFFF" w:themeFill="background1"/>
          </w:tcPr>
          <w:p w14:paraId="584311D9" w14:textId="140F0B2B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Ekskursijos į teatrus, muziejus, edukacijos pagal kultūros paso renginius ir kt.</w:t>
            </w:r>
          </w:p>
        </w:tc>
      </w:tr>
      <w:tr w:rsidR="003E2EAA" w14:paraId="6A359382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79DC5596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4CC4B37" w14:textId="44F6788B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5" w:type="dxa"/>
            <w:shd w:val="clear" w:color="auto" w:fill="auto"/>
          </w:tcPr>
          <w:p w14:paraId="7C6E29DC" w14:textId="792986C6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pažangos ir pasiekų aptarimas</w:t>
            </w:r>
          </w:p>
        </w:tc>
        <w:tc>
          <w:tcPr>
            <w:tcW w:w="1670" w:type="dxa"/>
            <w:shd w:val="clear" w:color="auto" w:fill="auto"/>
          </w:tcPr>
          <w:p w14:paraId="3C186772" w14:textId="323DAFD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vadovai, VGK nariai</w:t>
            </w:r>
          </w:p>
        </w:tc>
        <w:tc>
          <w:tcPr>
            <w:tcW w:w="3508" w:type="dxa"/>
            <w:shd w:val="clear" w:color="auto" w:fill="auto"/>
          </w:tcPr>
          <w:p w14:paraId="2948D58F" w14:textId="597A18DB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Administracijos, dalykų mokytojų, klasių auklėtojų, švietimo pagalbos mokiniui specialistų susirinkimas, mokinių mokymosi rezultatų analizė </w:t>
            </w:r>
          </w:p>
        </w:tc>
      </w:tr>
      <w:tr w:rsidR="003E2EAA" w14:paraId="1EDBEF96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A158946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773FFE38" w14:textId="5BA71B9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5" w:type="dxa"/>
            <w:shd w:val="clear" w:color="auto" w:fill="auto"/>
          </w:tcPr>
          <w:p w14:paraId="6D08A898" w14:textId="46FE7E5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Akcija „Šviesos rytmetys“, skirtas paminėti Vėlinėm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</w:t>
            </w:r>
            <w:r w:rsidRPr="00182D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Visų Šventųjų dienai</w:t>
            </w:r>
          </w:p>
        </w:tc>
        <w:tc>
          <w:tcPr>
            <w:tcW w:w="1670" w:type="dxa"/>
            <w:shd w:val="clear" w:color="auto" w:fill="auto"/>
          </w:tcPr>
          <w:p w14:paraId="70513C0E" w14:textId="170EF22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bendruomenė</w:t>
            </w:r>
          </w:p>
        </w:tc>
        <w:tc>
          <w:tcPr>
            <w:tcW w:w="3508" w:type="dxa"/>
            <w:shd w:val="clear" w:color="auto" w:fill="auto"/>
          </w:tcPr>
          <w:p w14:paraId="0038D1F9" w14:textId="0F454AB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Progimnazijos bendruomenė tvarko apleistus kapus, ant jų bei mokyklos kiemelyje dega žvakes taip išreikšdami pagarbą Šventiesiems bei mirusiesiems</w:t>
            </w:r>
          </w:p>
        </w:tc>
      </w:tr>
      <w:tr w:rsidR="003E2EAA" w14:paraId="24A7FC38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65C8EAB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AE2D5" w:themeFill="accent2" w:themeFillTint="33"/>
          </w:tcPr>
          <w:p w14:paraId="27D9F896" w14:textId="1DEB57C3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2445" w:type="dxa"/>
            <w:shd w:val="clear" w:color="auto" w:fill="FAE2D5" w:themeFill="accent2" w:themeFillTint="33"/>
          </w:tcPr>
          <w:p w14:paraId="70224A63" w14:textId="61F4321C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 xml:space="preserve">Rudens atostogos </w:t>
            </w:r>
          </w:p>
        </w:tc>
        <w:tc>
          <w:tcPr>
            <w:tcW w:w="1670" w:type="dxa"/>
            <w:shd w:val="clear" w:color="auto" w:fill="FAE2D5" w:themeFill="accent2" w:themeFillTint="33"/>
          </w:tcPr>
          <w:p w14:paraId="15E8ED0D" w14:textId="4BBAEF39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FAE2D5" w:themeFill="accent2" w:themeFillTint="33"/>
          </w:tcPr>
          <w:p w14:paraId="6E8CA522" w14:textId="7779C78A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14:paraId="6F1E69C7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1304DC99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6C8A6E71" w14:textId="59667433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5" w:type="dxa"/>
            <w:shd w:val="clear" w:color="auto" w:fill="auto"/>
          </w:tcPr>
          <w:p w14:paraId="15BBE542" w14:textId="4A84A66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posėdis</w:t>
            </w:r>
          </w:p>
        </w:tc>
        <w:tc>
          <w:tcPr>
            <w:tcW w:w="1670" w:type="dxa"/>
            <w:shd w:val="clear" w:color="auto" w:fill="auto"/>
          </w:tcPr>
          <w:p w14:paraId="19E5D934" w14:textId="10BC3BB8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nariai</w:t>
            </w:r>
          </w:p>
        </w:tc>
        <w:tc>
          <w:tcPr>
            <w:tcW w:w="3508" w:type="dxa"/>
            <w:shd w:val="clear" w:color="auto" w:fill="auto"/>
          </w:tcPr>
          <w:p w14:paraId="6456C05C" w14:textId="23DABF33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3E2EAA" w14:paraId="0A3A9ECD" w14:textId="77777777" w:rsidTr="00AF3948">
        <w:tc>
          <w:tcPr>
            <w:tcW w:w="1178" w:type="dxa"/>
            <w:vMerge w:val="restart"/>
            <w:shd w:val="clear" w:color="auto" w:fill="DAE9F7" w:themeFill="text2" w:themeFillTint="1A"/>
          </w:tcPr>
          <w:p w14:paraId="7CCCE7C2" w14:textId="0FA4D4BE" w:rsidR="003E2EAA" w:rsidRPr="00CA68FB" w:rsidRDefault="003E2EAA" w:rsidP="003E2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Lapkritis</w:t>
            </w:r>
          </w:p>
        </w:tc>
        <w:tc>
          <w:tcPr>
            <w:tcW w:w="827" w:type="dxa"/>
            <w:shd w:val="clear" w:color="auto" w:fill="auto"/>
          </w:tcPr>
          <w:p w14:paraId="527CA57F" w14:textId="40D9767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shd w:val="clear" w:color="auto" w:fill="auto"/>
          </w:tcPr>
          <w:p w14:paraId="12E5C844" w14:textId="0A55639B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diena</w:t>
            </w:r>
          </w:p>
        </w:tc>
        <w:tc>
          <w:tcPr>
            <w:tcW w:w="1670" w:type="dxa"/>
            <w:shd w:val="clear" w:color="auto" w:fill="auto"/>
          </w:tcPr>
          <w:p w14:paraId="69DBCF98" w14:textId="3B3A6C0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klasių mokinių tėvai</w:t>
            </w:r>
          </w:p>
        </w:tc>
        <w:tc>
          <w:tcPr>
            <w:tcW w:w="3508" w:type="dxa"/>
            <w:shd w:val="clear" w:color="auto" w:fill="auto"/>
          </w:tcPr>
          <w:p w14:paraId="144084FD" w14:textId="21CA52EB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Mokinių, jų tėvų individualūs susitikimai su mokytojais</w:t>
            </w:r>
          </w:p>
        </w:tc>
      </w:tr>
      <w:tr w:rsidR="003E2EAA" w14:paraId="3C6DB2A8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38EE6443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2C893196" w14:textId="2C42F75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shd w:val="clear" w:color="auto" w:fill="auto"/>
          </w:tcPr>
          <w:p w14:paraId="264019C4" w14:textId="22BB485D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1670" w:type="dxa"/>
            <w:shd w:val="clear" w:color="auto" w:fill="auto"/>
          </w:tcPr>
          <w:p w14:paraId="1AF26B39" w14:textId="404F3ADC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Komisijos nariai</w:t>
            </w:r>
          </w:p>
        </w:tc>
        <w:tc>
          <w:tcPr>
            <w:tcW w:w="3508" w:type="dxa"/>
            <w:shd w:val="clear" w:color="auto" w:fill="auto"/>
          </w:tcPr>
          <w:p w14:paraId="0429389E" w14:textId="30B7EC56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prevenci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švietimo pagalbos teikim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saugios ir palankios vaiko ugdymui aplinkos kūrim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pagalba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mokiniams, turintiems specialiųjų ugdymosi poreikių, mokini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ų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specialiųjų ugdymosi poreikių pirmin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įvertinim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susijusių,  klausimų aptarimas</w:t>
            </w:r>
          </w:p>
        </w:tc>
      </w:tr>
      <w:tr w:rsidR="003E2EAA" w14:paraId="7340D7AF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2AD20C75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5734A265" w14:textId="255699B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shd w:val="clear" w:color="auto" w:fill="auto"/>
          </w:tcPr>
          <w:p w14:paraId="1946D7E2" w14:textId="7128EA96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posėdis</w:t>
            </w:r>
          </w:p>
        </w:tc>
        <w:tc>
          <w:tcPr>
            <w:tcW w:w="1670" w:type="dxa"/>
            <w:shd w:val="clear" w:color="auto" w:fill="auto"/>
          </w:tcPr>
          <w:p w14:paraId="10629998" w14:textId="5527E2D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nariai</w:t>
            </w:r>
          </w:p>
        </w:tc>
        <w:tc>
          <w:tcPr>
            <w:tcW w:w="3508" w:type="dxa"/>
            <w:shd w:val="clear" w:color="auto" w:fill="auto"/>
          </w:tcPr>
          <w:p w14:paraId="4DD4AEC0" w14:textId="6108243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veiklos kokybės įsivertinimo duomenų pristatymas ir analizė</w:t>
            </w:r>
          </w:p>
        </w:tc>
      </w:tr>
      <w:tr w:rsidR="003E2EAA" w14:paraId="252BA596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2A15A93C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C0A31D9" w14:textId="37A2296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5" w:type="dxa"/>
            <w:shd w:val="clear" w:color="auto" w:fill="auto"/>
          </w:tcPr>
          <w:p w14:paraId="4E271D82" w14:textId="47C91FE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susirinkimas</w:t>
            </w:r>
          </w:p>
        </w:tc>
        <w:tc>
          <w:tcPr>
            <w:tcW w:w="1670" w:type="dxa"/>
            <w:shd w:val="clear" w:color="auto" w:fill="auto"/>
          </w:tcPr>
          <w:p w14:paraId="09E4F895" w14:textId="5B4E033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nariai</w:t>
            </w:r>
          </w:p>
        </w:tc>
        <w:tc>
          <w:tcPr>
            <w:tcW w:w="3508" w:type="dxa"/>
            <w:shd w:val="clear" w:color="auto" w:fill="auto"/>
          </w:tcPr>
          <w:p w14:paraId="4DA3EF99" w14:textId="31AB0B8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3E2EAA" w14:paraId="3D9D0690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5EADD7E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1DC7ED5" w14:textId="555933E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5" w:type="dxa"/>
            <w:shd w:val="clear" w:color="auto" w:fill="auto"/>
          </w:tcPr>
          <w:p w14:paraId="52FA6C92" w14:textId="0DE1A17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Respublikinė konferencija „Kaip mokyti įdomiau“</w:t>
            </w:r>
          </w:p>
        </w:tc>
        <w:tc>
          <w:tcPr>
            <w:tcW w:w="1670" w:type="dxa"/>
            <w:shd w:val="clear" w:color="auto" w:fill="auto"/>
          </w:tcPr>
          <w:p w14:paraId="01CC0EBA" w14:textId="70D144D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508" w:type="dxa"/>
            <w:shd w:val="clear" w:color="auto" w:fill="auto"/>
          </w:tcPr>
          <w:p w14:paraId="6C2409E8" w14:textId="30211FC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pasidalijimas gerąja darbo patirtimi ugdymą organizuojant netradicinėse ugdymo aplinkose</w:t>
            </w:r>
          </w:p>
        </w:tc>
      </w:tr>
      <w:tr w:rsidR="003E2EAA" w14:paraId="45206F55" w14:textId="77777777" w:rsidTr="00AF3948">
        <w:tc>
          <w:tcPr>
            <w:tcW w:w="1178" w:type="dxa"/>
            <w:vMerge w:val="restart"/>
            <w:shd w:val="clear" w:color="auto" w:fill="DAE9F7" w:themeFill="text2" w:themeFillTint="1A"/>
          </w:tcPr>
          <w:p w14:paraId="4C1190C3" w14:textId="594B863C" w:rsidR="003E2EAA" w:rsidRPr="00CA68FB" w:rsidRDefault="003E2EAA" w:rsidP="003E2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Gruodis</w:t>
            </w:r>
          </w:p>
        </w:tc>
        <w:tc>
          <w:tcPr>
            <w:tcW w:w="827" w:type="dxa"/>
            <w:shd w:val="clear" w:color="auto" w:fill="auto"/>
          </w:tcPr>
          <w:p w14:paraId="5A3B131D" w14:textId="2B23EC66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shd w:val="clear" w:color="auto" w:fill="auto"/>
          </w:tcPr>
          <w:p w14:paraId="2759218B" w14:textId="4CE69AC3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Advento pradžios renginiai</w:t>
            </w:r>
          </w:p>
        </w:tc>
        <w:tc>
          <w:tcPr>
            <w:tcW w:w="1670" w:type="dxa"/>
            <w:shd w:val="clear" w:color="auto" w:fill="auto"/>
          </w:tcPr>
          <w:p w14:paraId="7EDD9208" w14:textId="6BBC338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bendruomenė</w:t>
            </w:r>
          </w:p>
        </w:tc>
        <w:tc>
          <w:tcPr>
            <w:tcW w:w="3508" w:type="dxa"/>
            <w:shd w:val="clear" w:color="auto" w:fill="auto"/>
          </w:tcPr>
          <w:p w14:paraId="21689B74" w14:textId="0C5DA05C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Šv. Mišios,  mokyklos erdvių puošimas </w:t>
            </w:r>
          </w:p>
        </w:tc>
      </w:tr>
      <w:tr w:rsidR="003E2EAA" w14:paraId="39C15F81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3660A509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4A8180C" w14:textId="12B65B9A" w:rsidR="003E2EAA" w:rsidRPr="00F52DC2" w:rsidRDefault="003E2EAA" w:rsidP="003E2E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3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shd w:val="clear" w:color="auto" w:fill="auto"/>
          </w:tcPr>
          <w:p w14:paraId="2FAF4CAB" w14:textId="0A965F9E" w:rsidR="003E2EAA" w:rsidRPr="00F52DC2" w:rsidRDefault="003E2EAA" w:rsidP="003E2E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1670" w:type="dxa"/>
            <w:shd w:val="clear" w:color="auto" w:fill="auto"/>
          </w:tcPr>
          <w:p w14:paraId="29D4ADC0" w14:textId="78EA1FD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Komisijos nariai</w:t>
            </w:r>
          </w:p>
        </w:tc>
        <w:tc>
          <w:tcPr>
            <w:tcW w:w="3508" w:type="dxa"/>
            <w:shd w:val="clear" w:color="auto" w:fill="auto"/>
          </w:tcPr>
          <w:p w14:paraId="731CFA75" w14:textId="15383EF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prevenci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švietimo pagalbos teikim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saugios ir palankios vaiko ugdymui aplinkos kūrim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pagalba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mokiniams, turintiems specialiųjų 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ugdymosi poreikių, mokini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ų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specialiųjų ugdymosi poreikių pirmin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įvertinim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susijusių,  klausimų aptarimas</w:t>
            </w:r>
          </w:p>
        </w:tc>
      </w:tr>
      <w:tr w:rsidR="003E2EAA" w14:paraId="447B38E1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5CEC200A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6996077B" w14:textId="466F4E5B" w:rsidR="003E2EAA" w:rsidRPr="00182DD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shd w:val="clear" w:color="auto" w:fill="auto"/>
          </w:tcPr>
          <w:p w14:paraId="3BA9F072" w14:textId="738248FC" w:rsidR="003E2EAA" w:rsidRPr="00182DD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D8">
              <w:rPr>
                <w:rFonts w:ascii="Times New Roman" w:hAnsi="Times New Roman" w:cs="Times New Roman"/>
                <w:sz w:val="24"/>
                <w:szCs w:val="24"/>
              </w:rPr>
              <w:t>Advento rekolekcijos mokytojams „Viešpatie, Tavo malonės lydimi“</w:t>
            </w:r>
          </w:p>
        </w:tc>
        <w:tc>
          <w:tcPr>
            <w:tcW w:w="1670" w:type="dxa"/>
            <w:shd w:val="clear" w:color="auto" w:fill="auto"/>
          </w:tcPr>
          <w:p w14:paraId="13550444" w14:textId="0F61DEBE" w:rsidR="003E2EAA" w:rsidRPr="00841476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508" w:type="dxa"/>
            <w:shd w:val="clear" w:color="auto" w:fill="auto"/>
          </w:tcPr>
          <w:p w14:paraId="017A1B70" w14:textId="14E190A4" w:rsidR="003E2EAA" w:rsidRPr="00841476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Rekolekcijos</w:t>
            </w:r>
          </w:p>
        </w:tc>
      </w:tr>
      <w:tr w:rsidR="003E2EAA" w14:paraId="03A45806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6E906BB8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5816F33" w14:textId="4D8E430A" w:rsidR="003E2EAA" w:rsidRPr="00182DD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5" w:type="dxa"/>
            <w:shd w:val="clear" w:color="auto" w:fill="auto"/>
          </w:tcPr>
          <w:p w14:paraId="4193CD05" w14:textId="0EBB0DD2" w:rsidR="003E2EAA" w:rsidRPr="00182DD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susirinkimas</w:t>
            </w:r>
          </w:p>
        </w:tc>
        <w:tc>
          <w:tcPr>
            <w:tcW w:w="1670" w:type="dxa"/>
            <w:shd w:val="clear" w:color="auto" w:fill="auto"/>
          </w:tcPr>
          <w:p w14:paraId="480A3633" w14:textId="0039663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nariai</w:t>
            </w:r>
          </w:p>
        </w:tc>
        <w:tc>
          <w:tcPr>
            <w:tcW w:w="3508" w:type="dxa"/>
            <w:shd w:val="clear" w:color="auto" w:fill="auto"/>
          </w:tcPr>
          <w:p w14:paraId="5E2D1C52" w14:textId="3F916631" w:rsidR="003E2EAA" w:rsidRPr="00841476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3E2EAA" w14:paraId="1D0B9CF7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10EC4DCC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54714ED9" w14:textId="744A9BB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5" w:type="dxa"/>
            <w:shd w:val="clear" w:color="auto" w:fill="auto"/>
          </w:tcPr>
          <w:p w14:paraId="19EAAD1B" w14:textId="270DB98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atestacijos komisijos posėdis</w:t>
            </w:r>
          </w:p>
        </w:tc>
        <w:tc>
          <w:tcPr>
            <w:tcW w:w="1670" w:type="dxa"/>
            <w:shd w:val="clear" w:color="auto" w:fill="auto"/>
          </w:tcPr>
          <w:p w14:paraId="5F907A6A" w14:textId="02E42EC8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atestacijos komisijos nariai</w:t>
            </w:r>
          </w:p>
        </w:tc>
        <w:tc>
          <w:tcPr>
            <w:tcW w:w="3508" w:type="dxa"/>
            <w:shd w:val="clear" w:color="auto" w:fill="auto"/>
          </w:tcPr>
          <w:p w14:paraId="5AFFA938" w14:textId="5DF298A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Posėdis</w:t>
            </w:r>
          </w:p>
        </w:tc>
      </w:tr>
      <w:tr w:rsidR="003E2EAA" w14:paraId="2C6A91D7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85BE095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D9F2D0" w:themeFill="accent6" w:themeFillTint="33"/>
          </w:tcPr>
          <w:p w14:paraId="2C456FAF" w14:textId="1BCBFCE0" w:rsidR="003E2EAA" w:rsidRPr="001E0F6F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45" w:type="dxa"/>
            <w:shd w:val="clear" w:color="auto" w:fill="D9F2D0" w:themeFill="accent6" w:themeFillTint="33"/>
          </w:tcPr>
          <w:p w14:paraId="7EDA5374" w14:textId="59DE1B0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Patyriminio ugdymo diena „Šv. Kalėdų stebuklai“  </w:t>
            </w:r>
          </w:p>
        </w:tc>
        <w:tc>
          <w:tcPr>
            <w:tcW w:w="1670" w:type="dxa"/>
            <w:shd w:val="clear" w:color="auto" w:fill="D9F2D0" w:themeFill="accent6" w:themeFillTint="33"/>
          </w:tcPr>
          <w:p w14:paraId="73A33F18" w14:textId="5653A0FD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D9F2D0" w:themeFill="accent6" w:themeFillTint="33"/>
          </w:tcPr>
          <w:p w14:paraId="18C082E7" w14:textId="6397CF4C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Agapė, karnavalai</w:t>
            </w:r>
          </w:p>
        </w:tc>
      </w:tr>
      <w:tr w:rsidR="003E2EAA" w14:paraId="53EE4264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F69A83F" w14:textId="51BF64B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AE2D5" w:themeFill="accent2" w:themeFillTint="33"/>
          </w:tcPr>
          <w:p w14:paraId="2D0ACE03" w14:textId="599D467D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27- 31</w:t>
            </w:r>
          </w:p>
        </w:tc>
        <w:tc>
          <w:tcPr>
            <w:tcW w:w="2445" w:type="dxa"/>
            <w:shd w:val="clear" w:color="auto" w:fill="FAE2D5" w:themeFill="accent2" w:themeFillTint="33"/>
          </w:tcPr>
          <w:p w14:paraId="128E18E4" w14:textId="716A8367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Žiemos (šv. Kalėdų) atostogos</w:t>
            </w:r>
          </w:p>
        </w:tc>
        <w:tc>
          <w:tcPr>
            <w:tcW w:w="1670" w:type="dxa"/>
            <w:shd w:val="clear" w:color="auto" w:fill="FAE2D5" w:themeFill="accent2" w:themeFillTint="33"/>
          </w:tcPr>
          <w:p w14:paraId="3485EBCD" w14:textId="29163915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FAE2D5" w:themeFill="accent2" w:themeFillTint="33"/>
          </w:tcPr>
          <w:p w14:paraId="705DA776" w14:textId="58B8619F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14:paraId="0C042683" w14:textId="77777777" w:rsidTr="00AF3948">
        <w:tc>
          <w:tcPr>
            <w:tcW w:w="1178" w:type="dxa"/>
            <w:vMerge w:val="restart"/>
            <w:shd w:val="clear" w:color="auto" w:fill="DAE9F7" w:themeFill="text2" w:themeFillTint="1A"/>
          </w:tcPr>
          <w:p w14:paraId="7675DF26" w14:textId="11697AE1" w:rsidR="003E2EAA" w:rsidRPr="00CA68FB" w:rsidRDefault="003E2EAA" w:rsidP="003E2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Sausis</w:t>
            </w:r>
          </w:p>
        </w:tc>
        <w:tc>
          <w:tcPr>
            <w:tcW w:w="827" w:type="dxa"/>
            <w:shd w:val="clear" w:color="auto" w:fill="FAE2D5" w:themeFill="accent2" w:themeFillTint="33"/>
          </w:tcPr>
          <w:p w14:paraId="211C77EC" w14:textId="4701055B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45" w:type="dxa"/>
            <w:shd w:val="clear" w:color="auto" w:fill="FAE2D5" w:themeFill="accent2" w:themeFillTint="33"/>
          </w:tcPr>
          <w:p w14:paraId="5C314CBC" w14:textId="2A219879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Žiemos (šv. Kalėdų) atostogų tęsinys</w:t>
            </w:r>
          </w:p>
        </w:tc>
        <w:tc>
          <w:tcPr>
            <w:tcW w:w="1670" w:type="dxa"/>
            <w:shd w:val="clear" w:color="auto" w:fill="FAE2D5" w:themeFill="accent2" w:themeFillTint="33"/>
          </w:tcPr>
          <w:p w14:paraId="607A1009" w14:textId="344D2C20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FAE2D5" w:themeFill="accent2" w:themeFillTint="33"/>
          </w:tcPr>
          <w:p w14:paraId="6A59A462" w14:textId="10B3E58D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14:paraId="7CFB4FE9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36272737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7182D78" w14:textId="793D881D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  <w:shd w:val="clear" w:color="auto" w:fill="auto"/>
          </w:tcPr>
          <w:p w14:paraId="159508D2" w14:textId="22664FFC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1670" w:type="dxa"/>
            <w:shd w:val="clear" w:color="auto" w:fill="auto"/>
          </w:tcPr>
          <w:p w14:paraId="5D5A4254" w14:textId="237A57F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Komisijos nariai</w:t>
            </w:r>
          </w:p>
        </w:tc>
        <w:tc>
          <w:tcPr>
            <w:tcW w:w="3508" w:type="dxa"/>
            <w:shd w:val="clear" w:color="auto" w:fill="auto"/>
          </w:tcPr>
          <w:p w14:paraId="11802AEC" w14:textId="45C623D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prevenci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švietimo pagalbos teikim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saugios ir palankios vaiko ugdymui aplinkos kūrim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pagalba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mokiniams, turintiems specialiųjų ugdymosi poreikių, mokini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ų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specialiųjų ugdymosi poreikių pirmin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įvertinim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susijusių,  klausimų aptarimas</w:t>
            </w:r>
          </w:p>
        </w:tc>
      </w:tr>
      <w:tr w:rsidR="003E2EAA" w14:paraId="34A98AF9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16461A14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6876FF57" w14:textId="427698C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  <w:shd w:val="clear" w:color="auto" w:fill="auto"/>
          </w:tcPr>
          <w:p w14:paraId="382E9A9A" w14:textId="29E3B23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pažangos ir pasiekų aptarimas</w:t>
            </w:r>
          </w:p>
        </w:tc>
        <w:tc>
          <w:tcPr>
            <w:tcW w:w="1670" w:type="dxa"/>
            <w:shd w:val="clear" w:color="auto" w:fill="auto"/>
          </w:tcPr>
          <w:p w14:paraId="66D213C1" w14:textId="776171EC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vadovai, VGK komisijos nariai</w:t>
            </w:r>
          </w:p>
        </w:tc>
        <w:tc>
          <w:tcPr>
            <w:tcW w:w="3508" w:type="dxa"/>
            <w:shd w:val="clear" w:color="auto" w:fill="auto"/>
          </w:tcPr>
          <w:p w14:paraId="6EEDD24B" w14:textId="6AAF6C13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Administracijos, dalykų mokytojų, klasių auklėtojų, švietimo pagalbos mokiniui specialistų susirinkimas, mokinių mokymosi rezultatų analizė</w:t>
            </w:r>
          </w:p>
        </w:tc>
      </w:tr>
      <w:tr w:rsidR="003E2EAA" w14:paraId="4AB59F26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80BCE7E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7FD5DB0" w14:textId="1E11728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5" w:type="dxa"/>
            <w:shd w:val="clear" w:color="auto" w:fill="auto"/>
          </w:tcPr>
          <w:p w14:paraId="5DFFFF54" w14:textId="3DE220E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susirinkimas</w:t>
            </w:r>
          </w:p>
        </w:tc>
        <w:tc>
          <w:tcPr>
            <w:tcW w:w="1670" w:type="dxa"/>
            <w:shd w:val="clear" w:color="auto" w:fill="auto"/>
          </w:tcPr>
          <w:p w14:paraId="2F8D9C0B" w14:textId="71896166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nariai</w:t>
            </w:r>
          </w:p>
        </w:tc>
        <w:tc>
          <w:tcPr>
            <w:tcW w:w="3508" w:type="dxa"/>
            <w:shd w:val="clear" w:color="auto" w:fill="auto"/>
          </w:tcPr>
          <w:p w14:paraId="40F323EA" w14:textId="244CC0C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3E2EAA" w14:paraId="3AC97F8D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67453285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EA74628" w14:textId="5DF62743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5" w:type="dxa"/>
            <w:shd w:val="clear" w:color="auto" w:fill="auto"/>
          </w:tcPr>
          <w:p w14:paraId="023B5356" w14:textId="40DC6E4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Pirmo pusmečio pabaiga. Mokinių rezultatų vertinimas</w:t>
            </w:r>
          </w:p>
        </w:tc>
        <w:tc>
          <w:tcPr>
            <w:tcW w:w="1670" w:type="dxa"/>
            <w:shd w:val="clear" w:color="auto" w:fill="auto"/>
          </w:tcPr>
          <w:p w14:paraId="59E64219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38F8C5D0" w14:textId="66A8197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14:paraId="1A22B57A" w14:textId="77777777" w:rsidTr="00AF3948">
        <w:tc>
          <w:tcPr>
            <w:tcW w:w="1178" w:type="dxa"/>
            <w:vMerge w:val="restart"/>
            <w:shd w:val="clear" w:color="auto" w:fill="DAE9F7" w:themeFill="text2" w:themeFillTint="1A"/>
          </w:tcPr>
          <w:p w14:paraId="5F2F1D89" w14:textId="632E2C7F" w:rsidR="003E2EAA" w:rsidRPr="00CA68FB" w:rsidRDefault="003E2EAA" w:rsidP="003E2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Vasaris</w:t>
            </w:r>
          </w:p>
        </w:tc>
        <w:tc>
          <w:tcPr>
            <w:tcW w:w="827" w:type="dxa"/>
            <w:shd w:val="clear" w:color="auto" w:fill="auto"/>
          </w:tcPr>
          <w:p w14:paraId="15081234" w14:textId="141A744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shd w:val="clear" w:color="auto" w:fill="auto"/>
          </w:tcPr>
          <w:p w14:paraId="71AF207E" w14:textId="55EAAD8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1670" w:type="dxa"/>
            <w:shd w:val="clear" w:color="auto" w:fill="auto"/>
          </w:tcPr>
          <w:p w14:paraId="3B0E851A" w14:textId="43F1DF6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Komisijos nariai</w:t>
            </w:r>
          </w:p>
        </w:tc>
        <w:tc>
          <w:tcPr>
            <w:tcW w:w="3508" w:type="dxa"/>
            <w:shd w:val="clear" w:color="auto" w:fill="auto"/>
          </w:tcPr>
          <w:p w14:paraId="667E662D" w14:textId="71829EA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prevenci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švietimo pagalbos teikim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saugios ir palankios vaiko ugdymui aplinkos kūrim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pagalba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mokiniams, turintiems specialiųjų ugdymosi poreikių, mokini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ų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specialiųjų ugdymosi poreikių pirmin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įvertinim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susijusių,  klausimų aptarimas</w:t>
            </w:r>
          </w:p>
        </w:tc>
      </w:tr>
      <w:tr w:rsidR="003E2EAA" w14:paraId="131D61B9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641D29A9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DD41647" w14:textId="420828D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shd w:val="clear" w:color="auto" w:fill="auto"/>
          </w:tcPr>
          <w:p w14:paraId="5C67927C" w14:textId="4E1356E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posėdis</w:t>
            </w:r>
          </w:p>
        </w:tc>
        <w:tc>
          <w:tcPr>
            <w:tcW w:w="1670" w:type="dxa"/>
            <w:shd w:val="clear" w:color="auto" w:fill="auto"/>
          </w:tcPr>
          <w:p w14:paraId="3ED689EA" w14:textId="147D97E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nariai</w:t>
            </w:r>
          </w:p>
        </w:tc>
        <w:tc>
          <w:tcPr>
            <w:tcW w:w="3508" w:type="dxa"/>
            <w:shd w:val="clear" w:color="auto" w:fill="auto"/>
          </w:tcPr>
          <w:p w14:paraId="0C6B8015" w14:textId="3715151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pusmečio rezultatų analizė</w:t>
            </w:r>
          </w:p>
        </w:tc>
      </w:tr>
      <w:tr w:rsidR="003E2EAA" w14:paraId="0BB56272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4098B6BA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50FE3E7" w14:textId="4E85E5D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445" w:type="dxa"/>
            <w:shd w:val="clear" w:color="auto" w:fill="auto"/>
          </w:tcPr>
          <w:p w14:paraId="0DA6EB2A" w14:textId="78E8AA26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mokinių tėvų susirinkimai</w:t>
            </w:r>
          </w:p>
        </w:tc>
        <w:tc>
          <w:tcPr>
            <w:tcW w:w="1670" w:type="dxa"/>
            <w:shd w:val="clear" w:color="auto" w:fill="auto"/>
          </w:tcPr>
          <w:p w14:paraId="098EA202" w14:textId="493DB15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klasių mokinių tėvai</w:t>
            </w:r>
          </w:p>
        </w:tc>
        <w:tc>
          <w:tcPr>
            <w:tcW w:w="3508" w:type="dxa"/>
            <w:shd w:val="clear" w:color="auto" w:fill="auto"/>
          </w:tcPr>
          <w:p w14:paraId="5798605B" w14:textId="4775B43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pusmečio rezultatų aptarimas</w:t>
            </w:r>
          </w:p>
        </w:tc>
      </w:tr>
      <w:tr w:rsidR="003E2EAA" w14:paraId="33238132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7F42C5AD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FA6737C" w14:textId="763F537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445" w:type="dxa"/>
            <w:shd w:val="clear" w:color="auto" w:fill="auto"/>
          </w:tcPr>
          <w:p w14:paraId="6FA93CC7" w14:textId="2EF8736B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Tarpklasinės sporto varžybos</w:t>
            </w:r>
          </w:p>
        </w:tc>
        <w:tc>
          <w:tcPr>
            <w:tcW w:w="1670" w:type="dxa"/>
            <w:shd w:val="clear" w:color="auto" w:fill="auto"/>
          </w:tcPr>
          <w:p w14:paraId="08005E9A" w14:textId="6F15F86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auto"/>
          </w:tcPr>
          <w:p w14:paraId="4A8D8B3D" w14:textId="3FE9D0E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14:paraId="0E40EACE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6B9B23C4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9B81030" w14:textId="25135F8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5" w:type="dxa"/>
            <w:shd w:val="clear" w:color="auto" w:fill="auto"/>
          </w:tcPr>
          <w:p w14:paraId="6551D02F" w14:textId="79D5CA0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susirinkimas</w:t>
            </w:r>
          </w:p>
        </w:tc>
        <w:tc>
          <w:tcPr>
            <w:tcW w:w="1670" w:type="dxa"/>
            <w:shd w:val="clear" w:color="auto" w:fill="auto"/>
          </w:tcPr>
          <w:p w14:paraId="781C4578" w14:textId="3F34A89C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nariai</w:t>
            </w:r>
          </w:p>
        </w:tc>
        <w:tc>
          <w:tcPr>
            <w:tcW w:w="3508" w:type="dxa"/>
            <w:shd w:val="clear" w:color="auto" w:fill="auto"/>
          </w:tcPr>
          <w:p w14:paraId="0EAC979C" w14:textId="1139F943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3E2EAA" w14:paraId="4B818623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488E6BA8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AE2D5" w:themeFill="accent2" w:themeFillTint="33"/>
          </w:tcPr>
          <w:p w14:paraId="0EECEB1A" w14:textId="15DFA5D1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2445" w:type="dxa"/>
            <w:shd w:val="clear" w:color="auto" w:fill="FAE2D5" w:themeFill="accent2" w:themeFillTint="33"/>
          </w:tcPr>
          <w:p w14:paraId="3203F1C7" w14:textId="5E43FE3A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Žiemos atostogos</w:t>
            </w:r>
          </w:p>
        </w:tc>
        <w:tc>
          <w:tcPr>
            <w:tcW w:w="1670" w:type="dxa"/>
            <w:shd w:val="clear" w:color="auto" w:fill="FAE2D5" w:themeFill="accent2" w:themeFillTint="33"/>
          </w:tcPr>
          <w:p w14:paraId="36E8BED3" w14:textId="3138A0CA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FAE2D5" w:themeFill="accent2" w:themeFillTint="33"/>
          </w:tcPr>
          <w:p w14:paraId="5C5F3502" w14:textId="6FA20D65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14:paraId="3675ACB9" w14:textId="77777777" w:rsidTr="00AF3948">
        <w:tc>
          <w:tcPr>
            <w:tcW w:w="1178" w:type="dxa"/>
            <w:vMerge w:val="restart"/>
            <w:shd w:val="clear" w:color="auto" w:fill="DAE9F7" w:themeFill="text2" w:themeFillTint="1A"/>
          </w:tcPr>
          <w:p w14:paraId="4303C295" w14:textId="28466CA1" w:rsidR="003E2EAA" w:rsidRPr="00CA68FB" w:rsidRDefault="003E2EAA" w:rsidP="003E2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Kovas</w:t>
            </w:r>
          </w:p>
        </w:tc>
        <w:tc>
          <w:tcPr>
            <w:tcW w:w="827" w:type="dxa"/>
            <w:shd w:val="clear" w:color="auto" w:fill="auto"/>
          </w:tcPr>
          <w:p w14:paraId="52C05C29" w14:textId="21FB92D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shd w:val="clear" w:color="auto" w:fill="auto"/>
          </w:tcPr>
          <w:p w14:paraId="389C71A1" w14:textId="6EA9FBC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B6">
              <w:rPr>
                <w:rFonts w:ascii="Times New Roman" w:hAnsi="Times New Roman" w:cs="Times New Roman"/>
                <w:sz w:val="24"/>
                <w:szCs w:val="24"/>
              </w:rPr>
              <w:t>Gavėnios pradžia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AB6">
              <w:rPr>
                <w:rFonts w:ascii="Times New Roman" w:hAnsi="Times New Roman" w:cs="Times New Roman"/>
                <w:sz w:val="24"/>
                <w:szCs w:val="24"/>
              </w:rPr>
              <w:t xml:space="preserve"> Pelenų diena</w:t>
            </w:r>
          </w:p>
        </w:tc>
        <w:tc>
          <w:tcPr>
            <w:tcW w:w="1670" w:type="dxa"/>
            <w:shd w:val="clear" w:color="auto" w:fill="auto"/>
          </w:tcPr>
          <w:p w14:paraId="4326A6F8" w14:textId="3609621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bendruomenė</w:t>
            </w:r>
          </w:p>
        </w:tc>
        <w:tc>
          <w:tcPr>
            <w:tcW w:w="3508" w:type="dxa"/>
            <w:shd w:val="clear" w:color="auto" w:fill="auto"/>
          </w:tcPr>
          <w:p w14:paraId="64C00B12" w14:textId="19ED641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Šv. Mišios,  rekolekcijos mokiniams ir mokytojams</w:t>
            </w:r>
          </w:p>
        </w:tc>
      </w:tr>
      <w:tr w:rsidR="003E2EAA" w14:paraId="2499E05A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28C7F748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A664DEA" w14:textId="3E8E243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shd w:val="clear" w:color="auto" w:fill="auto"/>
          </w:tcPr>
          <w:p w14:paraId="61C7CBCB" w14:textId="6E11671D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1670" w:type="dxa"/>
            <w:shd w:val="clear" w:color="auto" w:fill="auto"/>
          </w:tcPr>
          <w:p w14:paraId="038EDCB1" w14:textId="706093C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Komisijos nariai</w:t>
            </w:r>
          </w:p>
        </w:tc>
        <w:tc>
          <w:tcPr>
            <w:tcW w:w="3508" w:type="dxa"/>
            <w:shd w:val="clear" w:color="auto" w:fill="auto"/>
          </w:tcPr>
          <w:p w14:paraId="48E21704" w14:textId="3CE04A4A" w:rsidR="003E2EAA" w:rsidRPr="00841476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prevenci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švietimo pagalbos teikim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saugios ir palankios vaiko ugdymui aplinkos kūrim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pagalba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mokiniams, turintiems specialiųjų ugdymosi poreikių, mokini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ų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specialiųjų ugdymosi poreikių pirmin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įvertinim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susijusių,  klausimų aptarimas</w:t>
            </w:r>
          </w:p>
        </w:tc>
      </w:tr>
      <w:tr w:rsidR="003E2EAA" w14:paraId="68925392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B5BDB91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5E030850" w14:textId="3AF7532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shd w:val="clear" w:color="auto" w:fill="auto"/>
          </w:tcPr>
          <w:p w14:paraId="3562DF92" w14:textId="27BE1B8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susirinkimas</w:t>
            </w:r>
          </w:p>
        </w:tc>
        <w:tc>
          <w:tcPr>
            <w:tcW w:w="1670" w:type="dxa"/>
            <w:shd w:val="clear" w:color="auto" w:fill="auto"/>
          </w:tcPr>
          <w:p w14:paraId="32269896" w14:textId="3E71D34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nariai</w:t>
            </w:r>
          </w:p>
        </w:tc>
        <w:tc>
          <w:tcPr>
            <w:tcW w:w="3508" w:type="dxa"/>
            <w:shd w:val="clear" w:color="auto" w:fill="auto"/>
          </w:tcPr>
          <w:p w14:paraId="2D27BD35" w14:textId="1AB523AE" w:rsidR="003E2EAA" w:rsidRPr="00841476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3E2EAA" w14:paraId="2576E95F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14CEC752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D9F2D0" w:themeFill="accent6" w:themeFillTint="33"/>
          </w:tcPr>
          <w:p w14:paraId="5BC143FE" w14:textId="69216CA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shd w:val="clear" w:color="auto" w:fill="D9F2D0" w:themeFill="accent6" w:themeFillTint="33"/>
          </w:tcPr>
          <w:p w14:paraId="205A51C0" w14:textId="579D8D6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Patyriminio ugdymo diena, skirta Lietuvos Nepriklausomybės atkūrimo dienai paminėti. Talentų šou „Pasveikinkim vieni kitus“.  Naktis mokykloje</w:t>
            </w:r>
          </w:p>
        </w:tc>
        <w:tc>
          <w:tcPr>
            <w:tcW w:w="1670" w:type="dxa"/>
            <w:shd w:val="clear" w:color="auto" w:fill="D9F2D0" w:themeFill="accent6" w:themeFillTint="33"/>
          </w:tcPr>
          <w:p w14:paraId="7BE6AACE" w14:textId="46727F0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D9F2D0" w:themeFill="accent6" w:themeFillTint="33"/>
          </w:tcPr>
          <w:p w14:paraId="43FEEA7F" w14:textId="2BEBE61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Įvairios veiklos, koncertas</w:t>
            </w:r>
          </w:p>
        </w:tc>
      </w:tr>
      <w:tr w:rsidR="003E2EAA" w14:paraId="1549E358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5B70005C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63F726B9" w14:textId="17063CEC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5" w:type="dxa"/>
            <w:shd w:val="clear" w:color="auto" w:fill="auto"/>
          </w:tcPr>
          <w:p w14:paraId="1B957F2B" w14:textId="33347A2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pažangos ir pasiekų aptarimas</w:t>
            </w:r>
          </w:p>
        </w:tc>
        <w:tc>
          <w:tcPr>
            <w:tcW w:w="1670" w:type="dxa"/>
            <w:shd w:val="clear" w:color="auto" w:fill="auto"/>
          </w:tcPr>
          <w:p w14:paraId="67E0C0ED" w14:textId="2326E2F8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vadovai, VGK nariai</w:t>
            </w:r>
          </w:p>
        </w:tc>
        <w:tc>
          <w:tcPr>
            <w:tcW w:w="3508" w:type="dxa"/>
            <w:shd w:val="clear" w:color="auto" w:fill="auto"/>
          </w:tcPr>
          <w:p w14:paraId="513C670B" w14:textId="5B33A8D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Administracijos, dalykų mokytojų, klasių auklėtojų, švietimo pagalbos mokiniui specialistų susirinkimas, mokinių mokymosi rezultatų analizė</w:t>
            </w:r>
          </w:p>
        </w:tc>
      </w:tr>
      <w:tr w:rsidR="003E2EAA" w14:paraId="43EBC7D9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4EA37259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CA8AD81" w14:textId="7D92D46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2445" w:type="dxa"/>
            <w:shd w:val="clear" w:color="auto" w:fill="auto"/>
          </w:tcPr>
          <w:p w14:paraId="7E150081" w14:textId="010872E3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kvalifikacijos tobulinimas</w:t>
            </w:r>
          </w:p>
        </w:tc>
        <w:tc>
          <w:tcPr>
            <w:tcW w:w="1670" w:type="dxa"/>
            <w:shd w:val="clear" w:color="auto" w:fill="auto"/>
          </w:tcPr>
          <w:p w14:paraId="6C842FC5" w14:textId="1891B9F6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508" w:type="dxa"/>
            <w:shd w:val="clear" w:color="auto" w:fill="auto"/>
          </w:tcPr>
          <w:p w14:paraId="06C1627B" w14:textId="3456443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Seminarai ir mokymai mokytojams</w:t>
            </w:r>
          </w:p>
        </w:tc>
      </w:tr>
      <w:tr w:rsidR="003E2EAA" w14:paraId="0A37B349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5538F349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04DA2957" w14:textId="1AF08E98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2445" w:type="dxa"/>
            <w:shd w:val="clear" w:color="auto" w:fill="auto"/>
          </w:tcPr>
          <w:p w14:paraId="40709EB6" w14:textId="3ABAC82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Savaitė, skirta pasaulinei Žemės dienai paminėti</w:t>
            </w:r>
          </w:p>
        </w:tc>
        <w:tc>
          <w:tcPr>
            <w:tcW w:w="1670" w:type="dxa"/>
            <w:shd w:val="clear" w:color="auto" w:fill="auto"/>
          </w:tcPr>
          <w:p w14:paraId="256368E7" w14:textId="067EE3D6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bendruomenė</w:t>
            </w:r>
          </w:p>
        </w:tc>
        <w:tc>
          <w:tcPr>
            <w:tcW w:w="3508" w:type="dxa"/>
            <w:shd w:val="clear" w:color="auto" w:fill="auto"/>
          </w:tcPr>
          <w:p w14:paraId="3B85771F" w14:textId="26299C7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Akcijos, renginys, pamokos netradicinėse erdvėse</w:t>
            </w:r>
          </w:p>
        </w:tc>
      </w:tr>
      <w:tr w:rsidR="003E2EAA" w14:paraId="475E4A28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79937648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292D9CE5" w14:textId="1366A3B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2445" w:type="dxa"/>
            <w:shd w:val="clear" w:color="auto" w:fill="auto"/>
          </w:tcPr>
          <w:p w14:paraId="55E8D708" w14:textId="36895C3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Menų savaitė</w:t>
            </w:r>
          </w:p>
        </w:tc>
        <w:tc>
          <w:tcPr>
            <w:tcW w:w="1670" w:type="dxa"/>
            <w:shd w:val="clear" w:color="auto" w:fill="auto"/>
          </w:tcPr>
          <w:p w14:paraId="5C517962" w14:textId="00AAF35A" w:rsidR="003E2EAA" w:rsidRPr="00CA68FB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bendruomenė</w:t>
            </w:r>
          </w:p>
        </w:tc>
        <w:tc>
          <w:tcPr>
            <w:tcW w:w="3508" w:type="dxa"/>
            <w:shd w:val="clear" w:color="auto" w:fill="auto"/>
          </w:tcPr>
          <w:p w14:paraId="608E1F94" w14:textId="71BC3530" w:rsidR="003E2EAA" w:rsidRPr="009E6428" w:rsidRDefault="003E2EAA" w:rsidP="003E2E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8FB">
              <w:rPr>
                <w:rFonts w:ascii="Times New Roman" w:hAnsi="Times New Roman" w:cs="Times New Roman"/>
                <w:sz w:val="24"/>
                <w:szCs w:val="24"/>
              </w:rPr>
              <w:t>Meno dirbtuvės, konkursai, koncertai</w:t>
            </w:r>
          </w:p>
        </w:tc>
      </w:tr>
      <w:tr w:rsidR="003E2EAA" w14:paraId="65A29569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65213836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67667F4" w14:textId="0CED9E08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5" w:type="dxa"/>
            <w:shd w:val="clear" w:color="auto" w:fill="auto"/>
          </w:tcPr>
          <w:p w14:paraId="477ECA8A" w14:textId="12D4473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posėdis</w:t>
            </w:r>
          </w:p>
        </w:tc>
        <w:tc>
          <w:tcPr>
            <w:tcW w:w="1670" w:type="dxa"/>
            <w:shd w:val="clear" w:color="auto" w:fill="auto"/>
          </w:tcPr>
          <w:p w14:paraId="748ABDAB" w14:textId="3FB1E55A" w:rsidR="003E2EAA" w:rsidRDefault="003E2EAA" w:rsidP="003E2E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9E0">
              <w:rPr>
                <w:rFonts w:ascii="Times New Roman" w:hAnsi="Times New Roman" w:cs="Times New Roman"/>
                <w:sz w:val="24"/>
                <w:szCs w:val="24"/>
              </w:rPr>
              <w:t>Mokytojų tarybos nariai</w:t>
            </w:r>
          </w:p>
        </w:tc>
        <w:tc>
          <w:tcPr>
            <w:tcW w:w="3508" w:type="dxa"/>
            <w:shd w:val="clear" w:color="auto" w:fill="auto"/>
          </w:tcPr>
          <w:p w14:paraId="662CF43C" w14:textId="3AC91E7E" w:rsidR="003E2EAA" w:rsidRDefault="003E2EAA" w:rsidP="003E2E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3E2EAA" w14:paraId="36AC55B3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6845E330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5C298AAB" w14:textId="6B74FA4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5" w:type="dxa"/>
            <w:shd w:val="clear" w:color="auto" w:fill="auto"/>
          </w:tcPr>
          <w:p w14:paraId="40B9A0FB" w14:textId="58B0D84B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B8">
              <w:rPr>
                <w:rFonts w:ascii="Times New Roman" w:hAnsi="Times New Roman" w:cs="Times New Roman"/>
                <w:sz w:val="24"/>
                <w:szCs w:val="24"/>
              </w:rPr>
              <w:t xml:space="preserve">Rekolekcijos </w:t>
            </w: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mokiniams  „Juk Dievas mato, Dievas girdi. Jis</w:t>
            </w:r>
            <w:r w:rsidRPr="00353168">
              <w:rPr>
                <w:rFonts w:ascii="Times New Roman" w:hAnsi="Times New Roman" w:cs="Times New Roman"/>
                <w:sz w:val="24"/>
                <w:szCs w:val="24"/>
              </w:rPr>
              <w:br/>
              <w:t>Kviečia atverti savo širdį“</w:t>
            </w:r>
          </w:p>
        </w:tc>
        <w:tc>
          <w:tcPr>
            <w:tcW w:w="1670" w:type="dxa"/>
            <w:shd w:val="clear" w:color="auto" w:fill="auto"/>
          </w:tcPr>
          <w:p w14:paraId="224AEA14" w14:textId="0E6FEF4B" w:rsidR="003E2EAA" w:rsidRDefault="003E2EAA" w:rsidP="003E2E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5C0"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auto"/>
          </w:tcPr>
          <w:p w14:paraId="2C619560" w14:textId="380CB550" w:rsidR="003E2EAA" w:rsidRDefault="003E2EAA" w:rsidP="003E2E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5C0">
              <w:rPr>
                <w:rFonts w:ascii="Times New Roman" w:hAnsi="Times New Roman" w:cs="Times New Roman"/>
                <w:sz w:val="24"/>
                <w:szCs w:val="24"/>
              </w:rPr>
              <w:t>Rekolekcijos</w:t>
            </w:r>
          </w:p>
        </w:tc>
      </w:tr>
      <w:tr w:rsidR="003E2EAA" w14:paraId="44ABD058" w14:textId="77777777" w:rsidTr="00AF3948">
        <w:tc>
          <w:tcPr>
            <w:tcW w:w="1178" w:type="dxa"/>
            <w:vMerge w:val="restart"/>
            <w:shd w:val="clear" w:color="auto" w:fill="DAE9F7" w:themeFill="text2" w:themeFillTint="1A"/>
          </w:tcPr>
          <w:p w14:paraId="475EAE64" w14:textId="4279B329" w:rsidR="003E2EAA" w:rsidRPr="00CA68FB" w:rsidRDefault="003E2EAA" w:rsidP="003E2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Balandis</w:t>
            </w:r>
          </w:p>
        </w:tc>
        <w:tc>
          <w:tcPr>
            <w:tcW w:w="827" w:type="dxa"/>
            <w:shd w:val="clear" w:color="auto" w:fill="auto"/>
          </w:tcPr>
          <w:p w14:paraId="5913D008" w14:textId="1B0AC6C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shd w:val="clear" w:color="auto" w:fill="auto"/>
          </w:tcPr>
          <w:p w14:paraId="6820A8BB" w14:textId="0777842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1670" w:type="dxa"/>
            <w:shd w:val="clear" w:color="auto" w:fill="auto"/>
          </w:tcPr>
          <w:p w14:paraId="1818B4F6" w14:textId="1B83A5F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Komisijos nariai</w:t>
            </w:r>
          </w:p>
        </w:tc>
        <w:tc>
          <w:tcPr>
            <w:tcW w:w="3508" w:type="dxa"/>
            <w:shd w:val="clear" w:color="auto" w:fill="auto"/>
          </w:tcPr>
          <w:p w14:paraId="47F6085E" w14:textId="2F02C3A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prevenci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švietimo pagalbos teikim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saugios ir palankios vaiko ugdymui aplinkos kūrim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pagalba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mokiniams, turintiems specialiųjų ugdymosi poreikių, mokini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ų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specialiųjų ugdymosi poreikių pirmin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įvertinim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susijusių,  klausimų aptarimas</w:t>
            </w:r>
          </w:p>
        </w:tc>
      </w:tr>
      <w:tr w:rsidR="003E2EAA" w14:paraId="63353267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2699B3BA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7190A79B" w14:textId="65FFC14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shd w:val="clear" w:color="auto" w:fill="auto"/>
          </w:tcPr>
          <w:p w14:paraId="557AD89F" w14:textId="1FA7D05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diena</w:t>
            </w:r>
          </w:p>
        </w:tc>
        <w:tc>
          <w:tcPr>
            <w:tcW w:w="1670" w:type="dxa"/>
            <w:shd w:val="clear" w:color="auto" w:fill="auto"/>
          </w:tcPr>
          <w:p w14:paraId="4F5B8BA9" w14:textId="03A8962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klasių mokinių tėvai</w:t>
            </w:r>
          </w:p>
        </w:tc>
        <w:tc>
          <w:tcPr>
            <w:tcW w:w="3508" w:type="dxa"/>
            <w:shd w:val="clear" w:color="auto" w:fill="auto"/>
          </w:tcPr>
          <w:p w14:paraId="64D53A94" w14:textId="06E30C4D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Mokinių, tėvų individualūs susitikimai su mokytojais, pagalbos mokiniui specialistais</w:t>
            </w:r>
          </w:p>
        </w:tc>
      </w:tr>
      <w:tr w:rsidR="003E2EAA" w14:paraId="6772F912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7534FBCB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D9F2D0" w:themeFill="accent6" w:themeFillTint="33"/>
          </w:tcPr>
          <w:p w14:paraId="0CAC88BF" w14:textId="14EEA86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  <w:shd w:val="clear" w:color="auto" w:fill="D9F2D0" w:themeFill="accent6" w:themeFillTint="33"/>
          </w:tcPr>
          <w:p w14:paraId="5206AD60" w14:textId="14F8FC4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diena</w:t>
            </w:r>
          </w:p>
        </w:tc>
        <w:tc>
          <w:tcPr>
            <w:tcW w:w="1670" w:type="dxa"/>
            <w:shd w:val="clear" w:color="auto" w:fill="D9F2D0" w:themeFill="accent6" w:themeFillTint="33"/>
          </w:tcPr>
          <w:p w14:paraId="3E3AD349" w14:textId="2ADB6BF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D9F2D0" w:themeFill="accent6" w:themeFillTint="33"/>
          </w:tcPr>
          <w:p w14:paraId="6536193C" w14:textId="0609BA4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Profesijų pristatymai, susitikimai su specialistais</w:t>
            </w:r>
          </w:p>
        </w:tc>
      </w:tr>
      <w:tr w:rsidR="003E2EAA" w14:paraId="7F27DF27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14F5CCDC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4C0C0F4" w14:textId="0451FF9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5" w:type="dxa"/>
            <w:shd w:val="clear" w:color="auto" w:fill="auto"/>
          </w:tcPr>
          <w:p w14:paraId="61B730D9" w14:textId="58C6F88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Susitaikinimo pamaldos</w:t>
            </w:r>
          </w:p>
        </w:tc>
        <w:tc>
          <w:tcPr>
            <w:tcW w:w="1670" w:type="dxa"/>
            <w:shd w:val="clear" w:color="auto" w:fill="auto"/>
          </w:tcPr>
          <w:p w14:paraId="311F0EB1" w14:textId="67DAD3C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klasės</w:t>
            </w:r>
          </w:p>
        </w:tc>
        <w:tc>
          <w:tcPr>
            <w:tcW w:w="3508" w:type="dxa"/>
            <w:shd w:val="clear" w:color="auto" w:fill="auto"/>
          </w:tcPr>
          <w:p w14:paraId="4BD9D75D" w14:textId="71C86D8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14:paraId="7BD3202B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41290062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5D008877" w14:textId="5295A45B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5" w:type="dxa"/>
            <w:shd w:val="clear" w:color="auto" w:fill="auto"/>
          </w:tcPr>
          <w:p w14:paraId="78802767" w14:textId="17371D8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susirinkimas</w:t>
            </w:r>
          </w:p>
        </w:tc>
        <w:tc>
          <w:tcPr>
            <w:tcW w:w="1670" w:type="dxa"/>
            <w:shd w:val="clear" w:color="auto" w:fill="auto"/>
          </w:tcPr>
          <w:p w14:paraId="3E4A37ED" w14:textId="5319B96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nariai</w:t>
            </w:r>
          </w:p>
        </w:tc>
        <w:tc>
          <w:tcPr>
            <w:tcW w:w="3508" w:type="dxa"/>
            <w:shd w:val="clear" w:color="auto" w:fill="auto"/>
          </w:tcPr>
          <w:p w14:paraId="67748304" w14:textId="0F8361C3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3E2EAA" w14:paraId="48480012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E64A3C7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AE2D5" w:themeFill="accent2" w:themeFillTint="33"/>
          </w:tcPr>
          <w:p w14:paraId="7F6526DB" w14:textId="15B678C3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2445" w:type="dxa"/>
            <w:shd w:val="clear" w:color="auto" w:fill="FAE2D5" w:themeFill="accent2" w:themeFillTint="33"/>
          </w:tcPr>
          <w:p w14:paraId="66909F9C" w14:textId="78F6D48F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Pavasario (šv. Velykų) atostogos</w:t>
            </w:r>
          </w:p>
        </w:tc>
        <w:tc>
          <w:tcPr>
            <w:tcW w:w="1670" w:type="dxa"/>
            <w:shd w:val="clear" w:color="auto" w:fill="FAE2D5" w:themeFill="accent2" w:themeFillTint="33"/>
          </w:tcPr>
          <w:p w14:paraId="66A17326" w14:textId="47661FE6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1-8 klasių mokiniai</w:t>
            </w:r>
          </w:p>
        </w:tc>
        <w:tc>
          <w:tcPr>
            <w:tcW w:w="3508" w:type="dxa"/>
            <w:shd w:val="clear" w:color="auto" w:fill="FAE2D5" w:themeFill="accent2" w:themeFillTint="33"/>
          </w:tcPr>
          <w:p w14:paraId="55480DD8" w14:textId="405060E1" w:rsidR="003E2EAA" w:rsidRPr="00353168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14:paraId="7803B9B4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248D1067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52BB076C" w14:textId="672F056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5" w:type="dxa"/>
            <w:shd w:val="clear" w:color="auto" w:fill="auto"/>
          </w:tcPr>
          <w:p w14:paraId="6C18A96D" w14:textId="11EF8AE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posėdis</w:t>
            </w:r>
          </w:p>
        </w:tc>
        <w:tc>
          <w:tcPr>
            <w:tcW w:w="1670" w:type="dxa"/>
            <w:shd w:val="clear" w:color="auto" w:fill="auto"/>
          </w:tcPr>
          <w:p w14:paraId="48A3ADC8" w14:textId="1FCFB4FC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nariai</w:t>
            </w:r>
          </w:p>
        </w:tc>
        <w:tc>
          <w:tcPr>
            <w:tcW w:w="3508" w:type="dxa"/>
            <w:shd w:val="clear" w:color="auto" w:fill="auto"/>
          </w:tcPr>
          <w:p w14:paraId="0928A9B8" w14:textId="23309EE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3E2EAA" w14:paraId="37ECA764" w14:textId="77777777" w:rsidTr="00AF3948">
        <w:tc>
          <w:tcPr>
            <w:tcW w:w="1178" w:type="dxa"/>
            <w:vMerge w:val="restart"/>
            <w:shd w:val="clear" w:color="auto" w:fill="DAE9F7" w:themeFill="text2" w:themeFillTint="1A"/>
          </w:tcPr>
          <w:p w14:paraId="0D377BE6" w14:textId="4E128DAA" w:rsidR="003E2EAA" w:rsidRPr="00CA68FB" w:rsidRDefault="003E2EAA" w:rsidP="003E2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Gegužė</w:t>
            </w:r>
          </w:p>
        </w:tc>
        <w:tc>
          <w:tcPr>
            <w:tcW w:w="827" w:type="dxa"/>
            <w:shd w:val="clear" w:color="auto" w:fill="auto"/>
          </w:tcPr>
          <w:p w14:paraId="15F16217" w14:textId="7455158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14:paraId="684CD4E2" w14:textId="50E2B9DC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Švč. Mergelės Marijos mėnesiui paminėti skirtos veiklos</w:t>
            </w:r>
          </w:p>
        </w:tc>
        <w:tc>
          <w:tcPr>
            <w:tcW w:w="1670" w:type="dxa"/>
            <w:shd w:val="clear" w:color="auto" w:fill="auto"/>
          </w:tcPr>
          <w:p w14:paraId="46863F46" w14:textId="0ACBE3D3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auto"/>
          </w:tcPr>
          <w:p w14:paraId="668FDBB5" w14:textId="4A4EA7C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Susitikimai, konkursai</w:t>
            </w:r>
          </w:p>
        </w:tc>
      </w:tr>
      <w:tr w:rsidR="003E2EAA" w14:paraId="3849917F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2431577E" w14:textId="639DABBD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3F6556B" w14:textId="32D25B63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  <w:shd w:val="clear" w:color="auto" w:fill="auto"/>
          </w:tcPr>
          <w:p w14:paraId="6C3798C6" w14:textId="2663887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1670" w:type="dxa"/>
            <w:shd w:val="clear" w:color="auto" w:fill="auto"/>
          </w:tcPr>
          <w:p w14:paraId="687722F1" w14:textId="4547DE58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Komisijos nariai</w:t>
            </w:r>
          </w:p>
        </w:tc>
        <w:tc>
          <w:tcPr>
            <w:tcW w:w="3508" w:type="dxa"/>
            <w:shd w:val="clear" w:color="auto" w:fill="auto"/>
          </w:tcPr>
          <w:p w14:paraId="2BECD8E5" w14:textId="2736480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prevenci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švietimo pagalbos teikim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saugios ir palankios vaiko ugdymui aplinkos kūrim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pagalba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mokiniams, turintiems specialiųjų ugdymosi poreikių, mokini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ų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specialiųjų ugdymosi poreikių pirmin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įvertinim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susijusių,  klausimų aptarimas</w:t>
            </w:r>
          </w:p>
        </w:tc>
      </w:tr>
      <w:tr w:rsidR="003E2EAA" w14:paraId="38B3079B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76342F8D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B112FEE" w14:textId="47378C7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  <w:shd w:val="clear" w:color="auto" w:fill="auto"/>
          </w:tcPr>
          <w:p w14:paraId="6D68931A" w14:textId="11254C3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susirinkimas</w:t>
            </w:r>
          </w:p>
        </w:tc>
        <w:tc>
          <w:tcPr>
            <w:tcW w:w="1670" w:type="dxa"/>
            <w:shd w:val="clear" w:color="auto" w:fill="auto"/>
          </w:tcPr>
          <w:p w14:paraId="197AEC42" w14:textId="00946053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nariai</w:t>
            </w:r>
          </w:p>
        </w:tc>
        <w:tc>
          <w:tcPr>
            <w:tcW w:w="3508" w:type="dxa"/>
            <w:shd w:val="clear" w:color="auto" w:fill="auto"/>
          </w:tcPr>
          <w:p w14:paraId="5FE03DE3" w14:textId="3D8459EF" w:rsidR="003E2EAA" w:rsidRPr="00841476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3E2EAA" w14:paraId="02305E93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CDE6BBE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D9F2D0" w:themeFill="accent6" w:themeFillTint="33"/>
          </w:tcPr>
          <w:p w14:paraId="394F69E8" w14:textId="468C3C4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  <w:shd w:val="clear" w:color="auto" w:fill="D9F2D0" w:themeFill="accent6" w:themeFillTint="33"/>
          </w:tcPr>
          <w:p w14:paraId="369EBF73" w14:textId="25A846E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ir sveikatos diena</w:t>
            </w:r>
          </w:p>
        </w:tc>
        <w:tc>
          <w:tcPr>
            <w:tcW w:w="1670" w:type="dxa"/>
            <w:shd w:val="clear" w:color="auto" w:fill="D9F2D0" w:themeFill="accent6" w:themeFillTint="33"/>
          </w:tcPr>
          <w:p w14:paraId="26C0A9AC" w14:textId="6D354B8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klasių mokiniai</w:t>
            </w:r>
          </w:p>
        </w:tc>
        <w:tc>
          <w:tcPr>
            <w:tcW w:w="3508" w:type="dxa"/>
            <w:shd w:val="clear" w:color="auto" w:fill="D9F2D0" w:themeFill="accent6" w:themeFillTint="33"/>
          </w:tcPr>
          <w:p w14:paraId="03237446" w14:textId="1BC66FED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Sveikos gyvensenos paskaitos, viktorinos, sporto varžybos</w:t>
            </w:r>
          </w:p>
        </w:tc>
      </w:tr>
      <w:tr w:rsidR="003E2EAA" w14:paraId="37861EB4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1396BDF8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9028D51" w14:textId="5197600C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2445" w:type="dxa"/>
            <w:shd w:val="clear" w:color="auto" w:fill="auto"/>
          </w:tcPr>
          <w:p w14:paraId="11F41513" w14:textId="068A7836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 „Šeimų savaitė“</w:t>
            </w:r>
          </w:p>
        </w:tc>
        <w:tc>
          <w:tcPr>
            <w:tcW w:w="1670" w:type="dxa"/>
            <w:shd w:val="clear" w:color="auto" w:fill="auto"/>
          </w:tcPr>
          <w:p w14:paraId="702289EA" w14:textId="08AF744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bendruomenė</w:t>
            </w:r>
          </w:p>
        </w:tc>
        <w:tc>
          <w:tcPr>
            <w:tcW w:w="3508" w:type="dxa"/>
            <w:shd w:val="clear" w:color="auto" w:fill="auto"/>
          </w:tcPr>
          <w:p w14:paraId="5BD939AA" w14:textId="4839E56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Akcijos, renginiai, konkursai, mokinių tėvų vedamos pamokos</w:t>
            </w:r>
          </w:p>
        </w:tc>
      </w:tr>
      <w:tr w:rsidR="003E2EAA" w14:paraId="070919DA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6B64B7BB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1E97DB1" w14:textId="6139945C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5" w:type="dxa"/>
            <w:shd w:val="clear" w:color="auto" w:fill="auto"/>
          </w:tcPr>
          <w:p w14:paraId="4587B369" w14:textId="78FD6B0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pažangos ir pasiekų aptarimas</w:t>
            </w:r>
          </w:p>
        </w:tc>
        <w:tc>
          <w:tcPr>
            <w:tcW w:w="1670" w:type="dxa"/>
            <w:shd w:val="clear" w:color="auto" w:fill="auto"/>
          </w:tcPr>
          <w:p w14:paraId="5DE3B7EB" w14:textId="770F9E3B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vadovai, VGK nariai</w:t>
            </w:r>
          </w:p>
        </w:tc>
        <w:tc>
          <w:tcPr>
            <w:tcW w:w="3508" w:type="dxa"/>
            <w:shd w:val="clear" w:color="auto" w:fill="auto"/>
          </w:tcPr>
          <w:p w14:paraId="01FAA142" w14:textId="7811CC9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Administracijos, dalykų mokytojų, klasių auklėtojų, švietimo pagalbos mokiniui specialistų susirinkimas, mokinių mokymosi rezultatų analizė</w:t>
            </w:r>
          </w:p>
        </w:tc>
      </w:tr>
      <w:tr w:rsidR="003E2EAA" w14:paraId="2786B494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D6C6175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1E38067" w14:textId="2FAE4D7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5" w:type="dxa"/>
            <w:shd w:val="clear" w:color="auto" w:fill="auto"/>
          </w:tcPr>
          <w:p w14:paraId="5FC19A0D" w14:textId="277A846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Respublikinis šokių konkursas „Gintarinis pavasaris – 2025“</w:t>
            </w:r>
          </w:p>
        </w:tc>
        <w:tc>
          <w:tcPr>
            <w:tcW w:w="1670" w:type="dxa"/>
            <w:shd w:val="clear" w:color="auto" w:fill="auto"/>
          </w:tcPr>
          <w:p w14:paraId="7C83CA75" w14:textId="1151050C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Dalyvaujantys kolektyvai</w:t>
            </w:r>
          </w:p>
        </w:tc>
        <w:tc>
          <w:tcPr>
            <w:tcW w:w="3508" w:type="dxa"/>
            <w:shd w:val="clear" w:color="auto" w:fill="auto"/>
          </w:tcPr>
          <w:p w14:paraId="213FCC20" w14:textId="14C576B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Konkursas</w:t>
            </w:r>
          </w:p>
        </w:tc>
      </w:tr>
      <w:tr w:rsidR="003E2EAA" w14:paraId="38A00A30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14A8E946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D9F2D0" w:themeFill="accent6" w:themeFillTint="33"/>
          </w:tcPr>
          <w:p w14:paraId="2B92D899" w14:textId="41AE1F4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5" w:type="dxa"/>
            <w:shd w:val="clear" w:color="auto" w:fill="D9F2D0" w:themeFill="accent6" w:themeFillTint="33"/>
          </w:tcPr>
          <w:p w14:paraId="3B8C427E" w14:textId="5F162119" w:rsidR="003E2EAA" w:rsidRPr="001F1D3F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Patyriminio ugdymo diena „Paslėpta Klaipėda. Atrask ją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670" w:type="dxa"/>
            <w:shd w:val="clear" w:color="auto" w:fill="D9F2D0" w:themeFill="accent6" w:themeFillTint="33"/>
          </w:tcPr>
          <w:p w14:paraId="44AEA09E" w14:textId="66C9CAC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klasės</w:t>
            </w:r>
          </w:p>
        </w:tc>
        <w:tc>
          <w:tcPr>
            <w:tcW w:w="3508" w:type="dxa"/>
            <w:shd w:val="clear" w:color="auto" w:fill="D9F2D0" w:themeFill="accent6" w:themeFillTint="33"/>
          </w:tcPr>
          <w:p w14:paraId="0EDFBE9B" w14:textId="4D36AB9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miesto objektų lankymas, edukacijos ir kt.</w:t>
            </w:r>
          </w:p>
        </w:tc>
      </w:tr>
      <w:tr w:rsidR="003E2EAA" w14:paraId="768D25B8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3A3E8C7D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0CA060EB" w14:textId="4D6885C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5" w:type="dxa"/>
            <w:shd w:val="clear" w:color="auto" w:fill="auto"/>
          </w:tcPr>
          <w:p w14:paraId="7FB2D21C" w14:textId="1FECFD6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posėdis</w:t>
            </w:r>
          </w:p>
        </w:tc>
        <w:tc>
          <w:tcPr>
            <w:tcW w:w="1670" w:type="dxa"/>
            <w:shd w:val="clear" w:color="auto" w:fill="auto"/>
          </w:tcPr>
          <w:p w14:paraId="1F6C60A2" w14:textId="593C521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nariai</w:t>
            </w:r>
          </w:p>
        </w:tc>
        <w:tc>
          <w:tcPr>
            <w:tcW w:w="3508" w:type="dxa"/>
            <w:shd w:val="clear" w:color="auto" w:fill="auto"/>
          </w:tcPr>
          <w:p w14:paraId="0A338BF6" w14:textId="7A54B9E4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3E2EAA" w14:paraId="47E216E1" w14:textId="77777777" w:rsidTr="00AF3948">
        <w:tc>
          <w:tcPr>
            <w:tcW w:w="1178" w:type="dxa"/>
            <w:vMerge w:val="restart"/>
            <w:shd w:val="clear" w:color="auto" w:fill="DAE9F7" w:themeFill="text2" w:themeFillTint="1A"/>
          </w:tcPr>
          <w:p w14:paraId="241844C5" w14:textId="3F97D458" w:rsidR="003E2EAA" w:rsidRPr="00CA68FB" w:rsidRDefault="003E2EAA" w:rsidP="003E2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Birželis</w:t>
            </w:r>
          </w:p>
        </w:tc>
        <w:tc>
          <w:tcPr>
            <w:tcW w:w="827" w:type="dxa"/>
            <w:shd w:val="clear" w:color="auto" w:fill="D9F2D0" w:themeFill="accent6" w:themeFillTint="33"/>
          </w:tcPr>
          <w:p w14:paraId="5212F9A1" w14:textId="685F5CF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445" w:type="dxa"/>
            <w:shd w:val="clear" w:color="auto" w:fill="D9F2D0" w:themeFill="accent6" w:themeFillTint="33"/>
          </w:tcPr>
          <w:p w14:paraId="3CFF7AF1" w14:textId="0F89F7D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B1">
              <w:rPr>
                <w:rFonts w:ascii="Times New Roman" w:hAnsi="Times New Roman" w:cs="Times New Roman"/>
                <w:sz w:val="24"/>
                <w:szCs w:val="24"/>
              </w:rPr>
              <w:t xml:space="preserve">Patyriminio ugdymo dienos, ekskursijos, išvykos </w:t>
            </w:r>
          </w:p>
        </w:tc>
        <w:tc>
          <w:tcPr>
            <w:tcW w:w="1670" w:type="dxa"/>
            <w:shd w:val="clear" w:color="auto" w:fill="D9F2D0" w:themeFill="accent6" w:themeFillTint="33"/>
          </w:tcPr>
          <w:p w14:paraId="45000A27" w14:textId="73D6B92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klasės</w:t>
            </w:r>
          </w:p>
        </w:tc>
        <w:tc>
          <w:tcPr>
            <w:tcW w:w="3508" w:type="dxa"/>
            <w:shd w:val="clear" w:color="auto" w:fill="D9F2D0" w:themeFill="accent6" w:themeFillTint="33"/>
          </w:tcPr>
          <w:p w14:paraId="301C4725" w14:textId="4DD00B3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Išvykos, ekskursijos</w:t>
            </w:r>
          </w:p>
        </w:tc>
      </w:tr>
      <w:tr w:rsidR="003E2EAA" w14:paraId="73EBE352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3CC7C576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56EF1968" w14:textId="3B7CC0F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shd w:val="clear" w:color="auto" w:fill="auto"/>
          </w:tcPr>
          <w:p w14:paraId="2DAE86F2" w14:textId="4C2C83F5" w:rsidR="003E2EAA" w:rsidRPr="0069065A" w:rsidRDefault="003E2EAA" w:rsidP="003E2E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1670" w:type="dxa"/>
            <w:shd w:val="clear" w:color="auto" w:fill="auto"/>
          </w:tcPr>
          <w:p w14:paraId="5FC4F862" w14:textId="541E83D8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Komisijos nariai</w:t>
            </w:r>
          </w:p>
        </w:tc>
        <w:tc>
          <w:tcPr>
            <w:tcW w:w="3508" w:type="dxa"/>
            <w:shd w:val="clear" w:color="auto" w:fill="auto"/>
          </w:tcPr>
          <w:p w14:paraId="1B7BB56D" w14:textId="2D92474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prevenci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švietimo pagalbos teikim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saugios ir palankios vaiko ugdymui aplinkos kūrim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pagalba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mokiniams, turintiems specialiųjų ugdymosi poreikių, mokini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ų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specialiųjų ugdymosi poreikių pirmin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įvertinim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susijusių,  klausimų aptarimas</w:t>
            </w:r>
          </w:p>
        </w:tc>
      </w:tr>
      <w:tr w:rsidR="003E2EAA" w14:paraId="338B3608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140FA443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71D6CDE" w14:textId="6596D368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shd w:val="clear" w:color="auto" w:fill="auto"/>
          </w:tcPr>
          <w:p w14:paraId="7EE641E8" w14:textId="742787DC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susirinkimas</w:t>
            </w:r>
          </w:p>
        </w:tc>
        <w:tc>
          <w:tcPr>
            <w:tcW w:w="1670" w:type="dxa"/>
            <w:shd w:val="clear" w:color="auto" w:fill="auto"/>
          </w:tcPr>
          <w:p w14:paraId="30A32D2C" w14:textId="3D92734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klubo nariai</w:t>
            </w:r>
          </w:p>
        </w:tc>
        <w:tc>
          <w:tcPr>
            <w:tcW w:w="3508" w:type="dxa"/>
            <w:shd w:val="clear" w:color="auto" w:fill="auto"/>
          </w:tcPr>
          <w:p w14:paraId="627B6980" w14:textId="2279AB09" w:rsidR="003E2EAA" w:rsidRPr="00841476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Aktualių klausimų aptarimas</w:t>
            </w:r>
          </w:p>
        </w:tc>
      </w:tr>
      <w:tr w:rsidR="003E2EAA" w14:paraId="2C74FEF3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6EB3B105" w14:textId="0D4E0164" w:rsidR="003E2EAA" w:rsidRDefault="003E2EAA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C8EB328" w14:textId="1758F1C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  <w:shd w:val="clear" w:color="auto" w:fill="auto"/>
          </w:tcPr>
          <w:p w14:paraId="297BC034" w14:textId="4FE5E9A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posėdis</w:t>
            </w:r>
          </w:p>
        </w:tc>
        <w:tc>
          <w:tcPr>
            <w:tcW w:w="1670" w:type="dxa"/>
            <w:shd w:val="clear" w:color="auto" w:fill="auto"/>
          </w:tcPr>
          <w:p w14:paraId="0AF8C4C4" w14:textId="714FFE2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nariai</w:t>
            </w:r>
          </w:p>
        </w:tc>
        <w:tc>
          <w:tcPr>
            <w:tcW w:w="3508" w:type="dxa"/>
            <w:shd w:val="clear" w:color="auto" w:fill="auto"/>
          </w:tcPr>
          <w:p w14:paraId="0B8946FD" w14:textId="7F08AD9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klasių mokinių mokslo metų rezultatų aptarimas</w:t>
            </w:r>
          </w:p>
        </w:tc>
      </w:tr>
      <w:tr w:rsidR="003E2EAA" w14:paraId="2EDADE99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01AD6DEA" w14:textId="77777777" w:rsidR="003E2EAA" w:rsidRDefault="003E2EAA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755E590F" w14:textId="249DCB98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  <w:shd w:val="clear" w:color="auto" w:fill="auto"/>
          </w:tcPr>
          <w:p w14:paraId="3F8B975A" w14:textId="55824368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klasių mokslo metų užbaigimo šventė</w:t>
            </w:r>
          </w:p>
        </w:tc>
        <w:tc>
          <w:tcPr>
            <w:tcW w:w="1670" w:type="dxa"/>
            <w:shd w:val="clear" w:color="auto" w:fill="auto"/>
          </w:tcPr>
          <w:p w14:paraId="693A2EAF" w14:textId="0160D7B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klasių mokiniai</w:t>
            </w:r>
          </w:p>
        </w:tc>
        <w:tc>
          <w:tcPr>
            <w:tcW w:w="3508" w:type="dxa"/>
            <w:shd w:val="clear" w:color="auto" w:fill="auto"/>
          </w:tcPr>
          <w:p w14:paraId="781DEB5A" w14:textId="7B3FF5F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Šventė</w:t>
            </w:r>
          </w:p>
        </w:tc>
      </w:tr>
      <w:tr w:rsidR="003E2EAA" w14:paraId="655B9DF8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5DE4812C" w14:textId="77777777" w:rsidR="003E2EAA" w:rsidRDefault="003E2EAA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D9F2D0" w:themeFill="accent6" w:themeFillTint="33"/>
          </w:tcPr>
          <w:p w14:paraId="223C648E" w14:textId="1E567CA6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445" w:type="dxa"/>
            <w:shd w:val="clear" w:color="auto" w:fill="D9F2D0" w:themeFill="accent6" w:themeFillTint="33"/>
          </w:tcPr>
          <w:p w14:paraId="01EA60D3" w14:textId="7757823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B1">
              <w:rPr>
                <w:rFonts w:ascii="Times New Roman" w:hAnsi="Times New Roman" w:cs="Times New Roman"/>
                <w:sz w:val="24"/>
                <w:szCs w:val="24"/>
              </w:rPr>
              <w:t xml:space="preserve">Patyriminio ugdymo dienos, ekskursijos, išvykos </w:t>
            </w:r>
          </w:p>
        </w:tc>
        <w:tc>
          <w:tcPr>
            <w:tcW w:w="1670" w:type="dxa"/>
            <w:shd w:val="clear" w:color="auto" w:fill="D9F2D0" w:themeFill="accent6" w:themeFillTint="33"/>
          </w:tcPr>
          <w:p w14:paraId="17912BD6" w14:textId="732CA5B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klasės</w:t>
            </w:r>
          </w:p>
        </w:tc>
        <w:tc>
          <w:tcPr>
            <w:tcW w:w="3508" w:type="dxa"/>
            <w:shd w:val="clear" w:color="auto" w:fill="D9F2D0" w:themeFill="accent6" w:themeFillTint="33"/>
          </w:tcPr>
          <w:p w14:paraId="374B7887" w14:textId="12DD6C6B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Išvykos, ekskursijos</w:t>
            </w:r>
          </w:p>
        </w:tc>
      </w:tr>
      <w:tr w:rsidR="003E2EAA" w14:paraId="6EBB1A5F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6632141F" w14:textId="77777777" w:rsidR="003E2EAA" w:rsidRDefault="003E2EAA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2A3ADB28" w14:textId="739C2770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shd w:val="clear" w:color="auto" w:fill="auto"/>
          </w:tcPr>
          <w:p w14:paraId="2EF6449B" w14:textId="6A48614D" w:rsidR="003E2EAA" w:rsidRPr="00A749B1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Vasaros atostogų pradžia</w:t>
            </w:r>
          </w:p>
        </w:tc>
        <w:tc>
          <w:tcPr>
            <w:tcW w:w="1670" w:type="dxa"/>
            <w:shd w:val="clear" w:color="auto" w:fill="auto"/>
          </w:tcPr>
          <w:p w14:paraId="38B2B531" w14:textId="44EE5962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klasės</w:t>
            </w:r>
          </w:p>
        </w:tc>
        <w:tc>
          <w:tcPr>
            <w:tcW w:w="3508" w:type="dxa"/>
            <w:shd w:val="clear" w:color="auto" w:fill="auto"/>
          </w:tcPr>
          <w:p w14:paraId="3ADDEC32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14:paraId="08267373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63992378" w14:textId="77777777" w:rsidR="003E2EAA" w:rsidRDefault="003E2EAA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04F29ECB" w14:textId="5CDE3313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shd w:val="clear" w:color="auto" w:fill="auto"/>
          </w:tcPr>
          <w:p w14:paraId="6AC2904F" w14:textId="09C37CDB" w:rsidR="003E2EAA" w:rsidRPr="0069065A" w:rsidRDefault="003E2EAA" w:rsidP="003E2E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1AB6">
              <w:rPr>
                <w:rFonts w:ascii="Times New Roman" w:hAnsi="Times New Roman" w:cs="Times New Roman"/>
                <w:sz w:val="24"/>
                <w:szCs w:val="24"/>
              </w:rPr>
              <w:t>Mokslo metų pabaigos šv. Mišios</w:t>
            </w:r>
          </w:p>
        </w:tc>
        <w:tc>
          <w:tcPr>
            <w:tcW w:w="1670" w:type="dxa"/>
            <w:shd w:val="clear" w:color="auto" w:fill="auto"/>
          </w:tcPr>
          <w:p w14:paraId="1012C0D6" w14:textId="4BF93A9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bendruomenė</w:t>
            </w:r>
          </w:p>
        </w:tc>
        <w:tc>
          <w:tcPr>
            <w:tcW w:w="3508" w:type="dxa"/>
            <w:shd w:val="clear" w:color="auto" w:fill="auto"/>
          </w:tcPr>
          <w:p w14:paraId="45271A3D" w14:textId="7BFADCE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Šv. Mišios</w:t>
            </w:r>
          </w:p>
        </w:tc>
      </w:tr>
      <w:tr w:rsidR="003E2EAA" w14:paraId="1B7BFB47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1F657C1B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0878CAE1" w14:textId="1B1F172A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5" w:type="dxa"/>
            <w:shd w:val="clear" w:color="auto" w:fill="auto"/>
          </w:tcPr>
          <w:p w14:paraId="1D0BC845" w14:textId="203EA29B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atestacijos komisijos posėdis</w:t>
            </w:r>
          </w:p>
        </w:tc>
        <w:tc>
          <w:tcPr>
            <w:tcW w:w="1670" w:type="dxa"/>
            <w:shd w:val="clear" w:color="auto" w:fill="auto"/>
          </w:tcPr>
          <w:p w14:paraId="1D4E244C" w14:textId="2BD5063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atestacijos komisijos nariai</w:t>
            </w:r>
          </w:p>
        </w:tc>
        <w:tc>
          <w:tcPr>
            <w:tcW w:w="3508" w:type="dxa"/>
            <w:shd w:val="clear" w:color="auto" w:fill="auto"/>
          </w:tcPr>
          <w:p w14:paraId="680ED130" w14:textId="46BCA60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Posėdis</w:t>
            </w:r>
          </w:p>
        </w:tc>
      </w:tr>
      <w:tr w:rsidR="003E2EAA" w14:paraId="4323A875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62DC3217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47A98E3" w14:textId="5A771AF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5" w:type="dxa"/>
            <w:shd w:val="clear" w:color="auto" w:fill="auto"/>
          </w:tcPr>
          <w:p w14:paraId="5E4811F5" w14:textId="5793352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1670" w:type="dxa"/>
            <w:shd w:val="clear" w:color="auto" w:fill="auto"/>
          </w:tcPr>
          <w:p w14:paraId="154B3B1D" w14:textId="39A4DB9E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Komisijos nariai</w:t>
            </w:r>
          </w:p>
        </w:tc>
        <w:tc>
          <w:tcPr>
            <w:tcW w:w="3508" w:type="dxa"/>
            <w:shd w:val="clear" w:color="auto" w:fill="auto"/>
          </w:tcPr>
          <w:p w14:paraId="0DE5C783" w14:textId="59D32BFC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prevenci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švietimo pagalbos teikim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saugios ir palankios vaiko ugdymui aplinkos kūrim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pagalba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mokiniams, turintiems specialiųjų ugdymosi poreikių, mokini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ų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specialiųjų ugdymosi poreikių pirmin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</w:t>
            </w:r>
            <w:r w:rsidRPr="0084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įvertinim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susijusių,  klausimų aptarimas</w:t>
            </w:r>
          </w:p>
        </w:tc>
      </w:tr>
      <w:tr w:rsidR="003E2EAA" w14:paraId="64154D8F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7E63884A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402152C" w14:textId="247A96C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5" w:type="dxa"/>
            <w:shd w:val="clear" w:color="auto" w:fill="auto"/>
          </w:tcPr>
          <w:p w14:paraId="4EF3184B" w14:textId="1A3E790D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posėdis</w:t>
            </w:r>
          </w:p>
        </w:tc>
        <w:tc>
          <w:tcPr>
            <w:tcW w:w="1670" w:type="dxa"/>
            <w:shd w:val="clear" w:color="auto" w:fill="auto"/>
          </w:tcPr>
          <w:p w14:paraId="43AC0577" w14:textId="678D90D6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nariai</w:t>
            </w:r>
          </w:p>
        </w:tc>
        <w:tc>
          <w:tcPr>
            <w:tcW w:w="3508" w:type="dxa"/>
            <w:shd w:val="clear" w:color="auto" w:fill="auto"/>
          </w:tcPr>
          <w:p w14:paraId="5EF7D0E2" w14:textId="022795D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klasių mokinių mokslo metų rezultatų aptarimas</w:t>
            </w:r>
          </w:p>
        </w:tc>
      </w:tr>
      <w:tr w:rsidR="003E2EAA" w14:paraId="37A9EA1B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204D5087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79CA6A83" w14:textId="45B2550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5" w:type="dxa"/>
            <w:shd w:val="clear" w:color="auto" w:fill="auto"/>
          </w:tcPr>
          <w:p w14:paraId="65651A20" w14:textId="592AFDA8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Aštuntokų išleistuvės</w:t>
            </w:r>
          </w:p>
        </w:tc>
        <w:tc>
          <w:tcPr>
            <w:tcW w:w="1670" w:type="dxa"/>
            <w:shd w:val="clear" w:color="auto" w:fill="auto"/>
          </w:tcPr>
          <w:p w14:paraId="5D3E3A40" w14:textId="313A0C69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klasių mokiniai ir jų tėvai</w:t>
            </w:r>
          </w:p>
        </w:tc>
        <w:tc>
          <w:tcPr>
            <w:tcW w:w="3508" w:type="dxa"/>
            <w:shd w:val="clear" w:color="auto" w:fill="auto"/>
          </w:tcPr>
          <w:p w14:paraId="72A82540" w14:textId="6C8C05C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Išleistuvių šventė, koncertas</w:t>
            </w:r>
          </w:p>
        </w:tc>
      </w:tr>
      <w:tr w:rsidR="003E2EAA" w14:paraId="07F723B2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404A9C31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0956EAE8" w14:textId="55502488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5" w:type="dxa"/>
            <w:shd w:val="clear" w:color="auto" w:fill="auto"/>
          </w:tcPr>
          <w:p w14:paraId="04F83112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Mokslo metų užbaigimo šventė </w:t>
            </w:r>
          </w:p>
          <w:p w14:paraId="667E775B" w14:textId="407F3EC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klasių mokiniams</w:t>
            </w:r>
          </w:p>
        </w:tc>
        <w:tc>
          <w:tcPr>
            <w:tcW w:w="1670" w:type="dxa"/>
            <w:shd w:val="clear" w:color="auto" w:fill="auto"/>
          </w:tcPr>
          <w:p w14:paraId="36BB97B9" w14:textId="7E39DF1F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klasių mokiniai</w:t>
            </w:r>
          </w:p>
        </w:tc>
        <w:tc>
          <w:tcPr>
            <w:tcW w:w="3508" w:type="dxa"/>
            <w:shd w:val="clear" w:color="auto" w:fill="auto"/>
          </w:tcPr>
          <w:p w14:paraId="1CB5DD4A" w14:textId="6DA86C3D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Šventė</w:t>
            </w:r>
          </w:p>
        </w:tc>
      </w:tr>
      <w:tr w:rsidR="003E2EAA" w14:paraId="1A74BC2A" w14:textId="77777777" w:rsidTr="00AF3948">
        <w:tc>
          <w:tcPr>
            <w:tcW w:w="1178" w:type="dxa"/>
            <w:vMerge/>
            <w:shd w:val="clear" w:color="auto" w:fill="DAE9F7" w:themeFill="text2" w:themeFillTint="1A"/>
          </w:tcPr>
          <w:p w14:paraId="3D32D5B0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AE2D5" w:themeFill="accent2" w:themeFillTint="33"/>
          </w:tcPr>
          <w:p w14:paraId="623C9AC6" w14:textId="5A2CD42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5" w:type="dxa"/>
            <w:shd w:val="clear" w:color="auto" w:fill="FAE2D5" w:themeFill="accent2" w:themeFillTint="33"/>
          </w:tcPr>
          <w:p w14:paraId="4A0A95F7" w14:textId="00A4E1D5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Vasaros atostogų pradžia</w:t>
            </w:r>
          </w:p>
        </w:tc>
        <w:tc>
          <w:tcPr>
            <w:tcW w:w="1670" w:type="dxa"/>
            <w:shd w:val="clear" w:color="auto" w:fill="FAE2D5" w:themeFill="accent2" w:themeFillTint="33"/>
          </w:tcPr>
          <w:p w14:paraId="1327FE1F" w14:textId="2D358D61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klasės</w:t>
            </w:r>
          </w:p>
        </w:tc>
        <w:tc>
          <w:tcPr>
            <w:tcW w:w="3508" w:type="dxa"/>
            <w:shd w:val="clear" w:color="auto" w:fill="FAE2D5" w:themeFill="accent2" w:themeFillTint="33"/>
          </w:tcPr>
          <w:p w14:paraId="004CB97E" w14:textId="77777777" w:rsidR="003E2EAA" w:rsidRDefault="003E2EAA" w:rsidP="003E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AD5E1" w14:textId="77777777" w:rsidR="004C56BA" w:rsidRDefault="004C56BA" w:rsidP="004C56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E6D527" w14:textId="51B27186" w:rsidR="007E3B9B" w:rsidRDefault="007E3B9B" w:rsidP="007E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Žymėjimo spalvomis paaiškinimai</w:t>
      </w:r>
    </w:p>
    <w:p w14:paraId="74EA04AB" w14:textId="77777777" w:rsidR="005D3D07" w:rsidRDefault="005D3D07" w:rsidP="007E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4820"/>
      </w:tblGrid>
      <w:tr w:rsidR="0023602D" w14:paraId="3B52A471" w14:textId="77777777" w:rsidTr="00353168">
        <w:tc>
          <w:tcPr>
            <w:tcW w:w="2830" w:type="dxa"/>
            <w:shd w:val="clear" w:color="auto" w:fill="D9F2D0" w:themeFill="accent6" w:themeFillTint="33"/>
          </w:tcPr>
          <w:p w14:paraId="28A8C6E5" w14:textId="77777777" w:rsidR="0023602D" w:rsidRDefault="0023602D" w:rsidP="004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DE312BC" w14:textId="6D94DC87" w:rsidR="0023602D" w:rsidRDefault="0023602D" w:rsidP="0006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Netradicinio, patyriminio ugdymo dienos</w:t>
            </w:r>
          </w:p>
        </w:tc>
      </w:tr>
      <w:tr w:rsidR="0023602D" w14:paraId="4A941F2A" w14:textId="77777777" w:rsidTr="00353168">
        <w:tc>
          <w:tcPr>
            <w:tcW w:w="2830" w:type="dxa"/>
            <w:shd w:val="clear" w:color="auto" w:fill="FAE2D5" w:themeFill="accent2" w:themeFillTint="33"/>
          </w:tcPr>
          <w:p w14:paraId="6C7B5D7D" w14:textId="77777777" w:rsidR="0023602D" w:rsidRDefault="0023602D" w:rsidP="004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3BE6777" w14:textId="4B76BFCA" w:rsidR="0023602D" w:rsidRDefault="0023602D" w:rsidP="0006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8">
              <w:rPr>
                <w:rFonts w:ascii="Times New Roman" w:hAnsi="Times New Roman" w:cs="Times New Roman"/>
                <w:sz w:val="24"/>
                <w:szCs w:val="24"/>
              </w:rPr>
              <w:t>Mokinių atostogos</w:t>
            </w:r>
          </w:p>
        </w:tc>
      </w:tr>
      <w:tr w:rsidR="005D3D07" w14:paraId="5CB6E024" w14:textId="77777777" w:rsidTr="005D3D07">
        <w:tc>
          <w:tcPr>
            <w:tcW w:w="2830" w:type="dxa"/>
          </w:tcPr>
          <w:p w14:paraId="2DDBA7BE" w14:textId="77777777" w:rsidR="005D3D07" w:rsidRDefault="005D3D07" w:rsidP="0035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EBEE728" w14:textId="02530728" w:rsidR="005D3D07" w:rsidRDefault="005D3D07" w:rsidP="005D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 veikla</w:t>
            </w:r>
          </w:p>
        </w:tc>
      </w:tr>
    </w:tbl>
    <w:p w14:paraId="3D088CCF" w14:textId="77777777" w:rsidR="0023602D" w:rsidRPr="004C56BA" w:rsidRDefault="0023602D" w:rsidP="004C56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602D" w:rsidRPr="004C56BA" w:rsidSect="00432C73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BA"/>
    <w:rsid w:val="000039E8"/>
    <w:rsid w:val="0006078A"/>
    <w:rsid w:val="000744C9"/>
    <w:rsid w:val="000E1064"/>
    <w:rsid w:val="00152690"/>
    <w:rsid w:val="00160420"/>
    <w:rsid w:val="00182DD8"/>
    <w:rsid w:val="00184C19"/>
    <w:rsid w:val="001E0F6F"/>
    <w:rsid w:val="001F1D3F"/>
    <w:rsid w:val="00210CB7"/>
    <w:rsid w:val="0023602D"/>
    <w:rsid w:val="002370BC"/>
    <w:rsid w:val="00260C12"/>
    <w:rsid w:val="00277E63"/>
    <w:rsid w:val="002B7B48"/>
    <w:rsid w:val="002E0EC2"/>
    <w:rsid w:val="002F3463"/>
    <w:rsid w:val="00353168"/>
    <w:rsid w:val="003617DF"/>
    <w:rsid w:val="00382C48"/>
    <w:rsid w:val="00394821"/>
    <w:rsid w:val="003D4B8F"/>
    <w:rsid w:val="003E2EAA"/>
    <w:rsid w:val="003E73F0"/>
    <w:rsid w:val="004317BA"/>
    <w:rsid w:val="00432C73"/>
    <w:rsid w:val="004338D2"/>
    <w:rsid w:val="0043496A"/>
    <w:rsid w:val="004C56BA"/>
    <w:rsid w:val="004E50C9"/>
    <w:rsid w:val="004F1AB6"/>
    <w:rsid w:val="00522719"/>
    <w:rsid w:val="00595B90"/>
    <w:rsid w:val="00596A8D"/>
    <w:rsid w:val="005C23B2"/>
    <w:rsid w:val="005D3D07"/>
    <w:rsid w:val="006005C0"/>
    <w:rsid w:val="00665216"/>
    <w:rsid w:val="00674F9D"/>
    <w:rsid w:val="00677F94"/>
    <w:rsid w:val="0069065A"/>
    <w:rsid w:val="006A2053"/>
    <w:rsid w:val="006B2CB7"/>
    <w:rsid w:val="006D53EB"/>
    <w:rsid w:val="006E3CCB"/>
    <w:rsid w:val="007E02D6"/>
    <w:rsid w:val="007E3B9B"/>
    <w:rsid w:val="008326B8"/>
    <w:rsid w:val="008362B4"/>
    <w:rsid w:val="00841476"/>
    <w:rsid w:val="00856BE4"/>
    <w:rsid w:val="0089377F"/>
    <w:rsid w:val="008F4D82"/>
    <w:rsid w:val="00917C38"/>
    <w:rsid w:val="00931C4A"/>
    <w:rsid w:val="009461F7"/>
    <w:rsid w:val="00981C78"/>
    <w:rsid w:val="009E6428"/>
    <w:rsid w:val="00A34852"/>
    <w:rsid w:val="00A61C05"/>
    <w:rsid w:val="00A749B1"/>
    <w:rsid w:val="00A81C78"/>
    <w:rsid w:val="00AC19E0"/>
    <w:rsid w:val="00AF3948"/>
    <w:rsid w:val="00B17FE7"/>
    <w:rsid w:val="00B20494"/>
    <w:rsid w:val="00B85240"/>
    <w:rsid w:val="00BD51DD"/>
    <w:rsid w:val="00C20B87"/>
    <w:rsid w:val="00C44E27"/>
    <w:rsid w:val="00C5453A"/>
    <w:rsid w:val="00C614F3"/>
    <w:rsid w:val="00C67177"/>
    <w:rsid w:val="00C71662"/>
    <w:rsid w:val="00CA68FB"/>
    <w:rsid w:val="00CC2870"/>
    <w:rsid w:val="00CD4EFC"/>
    <w:rsid w:val="00D20803"/>
    <w:rsid w:val="00D509DE"/>
    <w:rsid w:val="00D62CEE"/>
    <w:rsid w:val="00D737F0"/>
    <w:rsid w:val="00D83476"/>
    <w:rsid w:val="00DC7090"/>
    <w:rsid w:val="00E00E7D"/>
    <w:rsid w:val="00E934F7"/>
    <w:rsid w:val="00E95C76"/>
    <w:rsid w:val="00EB326E"/>
    <w:rsid w:val="00EF07E0"/>
    <w:rsid w:val="00F056E7"/>
    <w:rsid w:val="00F131B7"/>
    <w:rsid w:val="00F32688"/>
    <w:rsid w:val="00F52DC2"/>
    <w:rsid w:val="00F6630F"/>
    <w:rsid w:val="00F750DF"/>
    <w:rsid w:val="00F756FA"/>
    <w:rsid w:val="00F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92F4"/>
  <w15:chartTrackingRefBased/>
  <w15:docId w15:val="{F83CF537-897A-46C6-A11E-56D0C3FC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C5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C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C5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C5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C5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C5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C5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C5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C5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5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C5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C5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C56B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C56B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C56B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C56B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C56B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C56B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C5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C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C5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C5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C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C56B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C56B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C56B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C5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C56B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C56BA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4C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4331-479B-44D8-B831-78A7B7A1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Grigienė</dc:creator>
  <cp:keywords/>
  <dc:description/>
  <cp:lastModifiedBy>DANIELIUS SURPLYS</cp:lastModifiedBy>
  <cp:revision>16</cp:revision>
  <dcterms:created xsi:type="dcterms:W3CDTF">2024-08-26T10:50:00Z</dcterms:created>
  <dcterms:modified xsi:type="dcterms:W3CDTF">2024-09-11T05:07:00Z</dcterms:modified>
</cp:coreProperties>
</file>